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Default="00BF1509">
      <w:pPr>
        <w:spacing w:before="30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01019401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6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7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8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360C2AA8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B94A47C" w14:textId="1AB53DAF" w:rsidR="00A87FD3" w:rsidRDefault="00A87FD3" w:rsidP="00C41C49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202</w:t>
            </w:r>
            <w:r w:rsidR="00C41C49">
              <w:rPr>
                <w:b/>
                <w:bCs/>
              </w:rPr>
              <w:t>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default" r:id="rId10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1030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1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2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3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7777777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14">
              <w:r w:rsidR="00BF1509">
                <w:rPr>
                  <w:color w:val="006FC0"/>
                  <w:u w:color="006FC0"/>
                </w:rPr>
                <w:t>http://www.omsa.gob.do/transparencia/index.php/marco-</w:t>
              </w:r>
            </w:hyperlink>
            <w:r w:rsidR="00BF1509">
              <w:rPr>
                <w:color w:val="006FC0"/>
                <w:spacing w:val="-47"/>
                <w:u w:val="none"/>
              </w:rPr>
              <w:t xml:space="preserve"> </w:t>
            </w:r>
            <w:hyperlink r:id="rId15">
              <w:r w:rsidR="00BF1509">
                <w:rPr>
                  <w:color w:val="006FC0"/>
                  <w:u w:val="none"/>
                </w:rPr>
                <w:t>legal/</w:t>
              </w:r>
              <w:proofErr w:type="spellStart"/>
              <w:r w:rsidR="00BF1509">
                <w:rPr>
                  <w:color w:val="006FC0"/>
                  <w:u w:val="none"/>
                </w:rPr>
                <w:t>baselegal-m?download</w:t>
              </w:r>
              <w:proofErr w:type="spellEnd"/>
              <w:r w:rsidR="00BF1509">
                <w:rPr>
                  <w:color w:val="006FC0"/>
                  <w:u w:val="none"/>
                </w:rPr>
                <w:t>=33:rdconstitucion</w:t>
              </w:r>
            </w:hyperlink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>
        <w:trPr>
          <w:trHeight w:val="278"/>
        </w:trPr>
        <w:tc>
          <w:tcPr>
            <w:tcW w:w="2919" w:type="dxa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16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17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18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19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77777777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1">
              <w:r w:rsidR="00BF1509">
                <w:rPr>
                  <w:color w:val="006FC0"/>
                  <w:spacing w:val="-1"/>
                  <w:u w:color="006FC0"/>
                </w:rPr>
                <w:t>http://omsa.gob.do/transparencia/index.php/marco-legal/baselegal-</w:t>
              </w:r>
            </w:hyperlink>
            <w:r w:rsidR="00BF1509">
              <w:rPr>
                <w:color w:val="006FC0"/>
                <w:u w:val="none"/>
              </w:rPr>
              <w:t xml:space="preserve"> </w:t>
            </w:r>
            <w:hyperlink r:id="rId22">
              <w:proofErr w:type="spellStart"/>
              <w:r w:rsidR="00BF1509">
                <w:rPr>
                  <w:color w:val="006FC0"/>
                  <w:u w:color="006FC0"/>
                </w:rPr>
                <w:t>m?download</w:t>
              </w:r>
              <w:proofErr w:type="spellEnd"/>
              <w:r w:rsidR="00BF1509">
                <w:rPr>
                  <w:color w:val="006FC0"/>
                  <w:u w:color="006FC0"/>
                </w:rPr>
                <w:t>=</w:t>
              </w:r>
              <w:proofErr w:type="gramStart"/>
              <w:r w:rsidR="00BF1509">
                <w:rPr>
                  <w:color w:val="006FC0"/>
                  <w:u w:color="006FC0"/>
                </w:rPr>
                <w:t>32:decreto</w:t>
              </w:r>
              <w:proofErr w:type="gramEnd"/>
              <w:r w:rsidR="00BF1509">
                <w:rPr>
                  <w:color w:val="006FC0"/>
                  <w:u w:color="006FC0"/>
                </w:rPr>
                <w:t>-448-97-crea-omsa</w:t>
              </w:r>
            </w:hyperlink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77777777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4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decretos?download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=788:hector-mojica-decreto</w:t>
              </w:r>
            </w:hyperlink>
          </w:p>
        </w:tc>
        <w:tc>
          <w:tcPr>
            <w:tcW w:w="1291" w:type="dxa"/>
          </w:tcPr>
          <w:p w14:paraId="5AF72B7F" w14:textId="77777777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77777777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2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2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institucion/leyes?download=825:ley-63-17-sobre-transito-transporte-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27">
              <w:r w:rsidR="00BF1509">
                <w:rPr>
                  <w:rFonts w:ascii="Calibri"/>
                  <w:color w:val="006FC0"/>
                  <w:u w:color="006FC0"/>
                </w:rPr>
                <w:t>y-seguridad-via</w:t>
              </w:r>
              <w:r w:rsidR="00BF1509">
                <w:rPr>
                  <w:rFonts w:ascii="Calibri"/>
                  <w:color w:val="006FC0"/>
                  <w:u w:val="none"/>
                </w:rPr>
                <w:t>l</w:t>
              </w:r>
            </w:hyperlink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28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9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0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2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3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4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5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0623868" w14:textId="77777777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39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1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2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3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6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8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49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0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3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4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5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6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59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1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2">
              <w:r w:rsidR="00BF1509" w:rsidRPr="00C41C49">
                <w:rPr>
                  <w:b/>
                  <w:bCs/>
                  <w:u w:val="none"/>
                </w:rPr>
                <w:t>Superi</w:t>
              </w:r>
              <w:r w:rsidR="00BF1509" w:rsidRPr="00C41C49">
                <w:rPr>
                  <w:b/>
                  <w:bCs/>
                  <w:u w:val="none"/>
                </w:rPr>
                <w:t>o</w:t>
              </w:r>
              <w:r w:rsidR="00BF1509" w:rsidRPr="00C41C49">
                <w:rPr>
                  <w:b/>
                  <w:bCs/>
                  <w:u w:val="none"/>
                </w:rPr>
                <w:t>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5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7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68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69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0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1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2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5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77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78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79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2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6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87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8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1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2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5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99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0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1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4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6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07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8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1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2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3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4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17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9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0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1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4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6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29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1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2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3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4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37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3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9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0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4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5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4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48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4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0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7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=26:decreto-694-09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69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=25:decreto-528-09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=24:decreto-527-09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7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0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=23:decreto-525-09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1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1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2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0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0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1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8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2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8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2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4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5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1029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1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2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3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4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5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6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57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58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D8107F" w:rsidRPr="0013563D" w:rsidRDefault="00BF1509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17536504" w14:textId="3FA03683" w:rsidR="00D8107F" w:rsidRDefault="0020700A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 w:rsidR="00BF1509">
              <w:rPr>
                <w:spacing w:val="-12"/>
                <w:u w:val="none"/>
              </w:rPr>
              <w:t xml:space="preserve"> </w:t>
            </w:r>
            <w:r w:rsidR="00BF1509">
              <w:rPr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D8107F" w:rsidRDefault="00000000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59">
              <w:r w:rsidR="00BF1509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0">
              <w:r w:rsidR="00BF1509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D8107F" w:rsidRDefault="00BF1509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D8107F" w:rsidRDefault="00BF1509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D8107F" w:rsidRPr="0013563D" w:rsidRDefault="00BF1509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D8107F" w:rsidRDefault="00BF1509">
            <w:pPr>
              <w:pStyle w:val="TableParagraph"/>
              <w:spacing w:before="11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D8107F" w:rsidRDefault="00000000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1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2">
              <w:r w:rsidR="00BF1509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3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64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6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6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6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6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D8107F" w:rsidRDefault="00BF1509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D8107F" w:rsidRDefault="00BF1509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D8107F" w:rsidRPr="0013563D" w:rsidRDefault="00BF1509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D8107F" w:rsidRDefault="00000000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69">
              <w:r w:rsidR="00BF1509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0">
              <w:r w:rsidR="00BF1509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1">
              <w:r w:rsidR="00BF1509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2">
              <w:r w:rsidR="00BF1509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3">
              <w:r w:rsidR="00BF1509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0000FF"/>
                <w:u w:val="none"/>
              </w:rPr>
              <w:t xml:space="preserve"> </w:t>
            </w:r>
            <w:hyperlink r:id="rId274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75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76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77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78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D8107F" w:rsidRDefault="00BF1509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D8107F" w:rsidRDefault="00BF1509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D8107F" w:rsidRDefault="00BF1509">
            <w:pPr>
              <w:pStyle w:val="TableParagraph"/>
              <w:ind w:left="0" w:right="324"/>
              <w:jc w:val="right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D8107F" w:rsidRDefault="00000000">
            <w:pPr>
              <w:pStyle w:val="TableParagraph"/>
              <w:ind w:left="2467" w:right="856" w:hanging="1599"/>
              <w:rPr>
                <w:u w:val="none"/>
              </w:rPr>
            </w:pPr>
            <w:hyperlink r:id="rId279">
              <w:r w:rsidR="00BF1509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0">
              <w:r w:rsidR="00BF1509">
                <w:rPr>
                  <w:color w:val="0000FF"/>
                  <w:u w:color="0000FF"/>
                </w:rPr>
                <w:t>l-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81"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2">
              <w:r w:rsidR="00BF1509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3">
              <w:r w:rsidR="00BF1509">
                <w:rPr>
                  <w:color w:val="0000FF"/>
                  <w:u w:color="0000FF"/>
                </w:rPr>
                <w:t>-</w:t>
              </w:r>
              <w:proofErr w:type="spellStart"/>
              <w:r w:rsidR="00BF1509">
                <w:rPr>
                  <w:color w:val="0000FF"/>
                  <w:u w:color="0000FF"/>
                </w:rPr>
                <w:t>de</w:t>
              </w:r>
            </w:hyperlink>
            <w:hyperlink r:id="rId284">
              <w:r w:rsidR="00BF1509">
                <w:rPr>
                  <w:color w:val="0000FF"/>
                  <w:u w:color="0000FF"/>
                </w:rPr>
                <w:t>-</w:t>
              </w:r>
            </w:hyperlink>
            <w:hyperlink r:id="rId285">
              <w:r w:rsidR="00BF1509">
                <w:rPr>
                  <w:color w:val="0000FF"/>
                  <w:u w:color="0000FF"/>
                </w:rPr>
                <w:t>la</w:t>
              </w:r>
            </w:hyperlink>
            <w:hyperlink r:id="rId286">
              <w:r w:rsidR="00BF1509">
                <w:rPr>
                  <w:color w:val="0000FF"/>
                  <w:u w:color="0000FF"/>
                </w:rPr>
                <w:t>-oa</w:t>
              </w:r>
            </w:hyperlink>
            <w:hyperlink r:id="rId287">
              <w:r w:rsidR="00BF1509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D8107F" w:rsidRDefault="00BF1509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D8107F" w:rsidRDefault="00BF1509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1028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6317CF01" w14:textId="77777777" w:rsidR="00D8107F" w:rsidRPr="0013563D" w:rsidRDefault="00BF1509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 y balances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gestión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77777777" w:rsidR="00D8107F" w:rsidRDefault="00000000">
            <w:pPr>
              <w:pStyle w:val="TableParagraph"/>
              <w:ind w:left="2256" w:right="444" w:hanging="1796"/>
              <w:rPr>
                <w:u w:val="none"/>
              </w:rPr>
            </w:pPr>
            <w:hyperlink r:id="rId288">
              <w:r w:rsidR="00BF1509">
                <w:rPr>
                  <w:color w:val="2D74B5"/>
                  <w:spacing w:val="-1"/>
                  <w:u w:color="0000FF"/>
                </w:rPr>
                <w:t>http://www.omsa.gob.do/transparencia/index.php/oai/estadisticas</w:t>
              </w:r>
            </w:hyperlink>
            <w:hyperlink r:id="rId289">
              <w:r w:rsidR="00BF1509">
                <w:rPr>
                  <w:color w:val="2D74B5"/>
                  <w:spacing w:val="-1"/>
                  <w:u w:color="0000FF"/>
                </w:rPr>
                <w:t>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0">
              <w:proofErr w:type="spellStart"/>
              <w:r w:rsidR="00BF1509">
                <w:rPr>
                  <w:color w:val="2D74B5"/>
                  <w:u w:color="0000FF"/>
                </w:rPr>
                <w:t>y</w:t>
              </w:r>
            </w:hyperlink>
            <w:hyperlink r:id="rId291">
              <w:r w:rsidR="00BF1509">
                <w:rPr>
                  <w:color w:val="2D74B5"/>
                  <w:u w:color="0000FF"/>
                </w:rPr>
                <w:t>balances</w:t>
              </w:r>
              <w:proofErr w:type="spellEnd"/>
            </w:hyperlink>
            <w:hyperlink r:id="rId292">
              <w:r w:rsidR="00BF1509">
                <w:rPr>
                  <w:color w:val="2D74B5"/>
                  <w:u w:color="0000FF"/>
                </w:rPr>
                <w:t>-</w:t>
              </w:r>
              <w:proofErr w:type="spellStart"/>
              <w:r w:rsidR="00BF1509">
                <w:rPr>
                  <w:color w:val="2D74B5"/>
                  <w:u w:color="0000FF"/>
                </w:rPr>
                <w:t>de</w:t>
              </w:r>
            </w:hyperlink>
            <w:hyperlink r:id="rId293">
              <w:r w:rsidR="00BF1509">
                <w:rPr>
                  <w:color w:val="2D74B5"/>
                  <w:u w:color="0000FF"/>
                </w:rPr>
                <w:t>-la</w:t>
              </w:r>
            </w:hyperlink>
            <w:hyperlink r:id="rId294">
              <w:r w:rsidR="00BF1509">
                <w:rPr>
                  <w:color w:val="2D74B5"/>
                  <w:u w:color="0000FF"/>
                </w:rPr>
                <w:t>-gestion</w:t>
              </w:r>
            </w:hyperlink>
            <w:hyperlink r:id="rId295">
              <w:r w:rsidR="00BF1509">
                <w:rPr>
                  <w:color w:val="2D74B5"/>
                  <w:u w:color="0000FF"/>
                </w:rPr>
                <w:t>-oa</w:t>
              </w:r>
            </w:hyperlink>
            <w:hyperlink r:id="rId296">
              <w:r w:rsidR="00BF1509">
                <w:rPr>
                  <w:color w:val="2D74B5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9" w:type="dxa"/>
          </w:tcPr>
          <w:p w14:paraId="3A4ACEB7" w14:textId="77777777" w:rsidR="00D8107F" w:rsidRDefault="00BF1509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Septiembre</w:t>
            </w:r>
            <w:proofErr w:type="gramEnd"/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77777777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7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77777777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8">
              <w:r w:rsidR="00BF1509">
                <w:rPr>
                  <w:color w:val="2D74B5"/>
                  <w:spacing w:val="-1"/>
                  <w:u w:color="2D74B5"/>
                </w:rPr>
                <w:t>http://www.omsa.gob.do/transparencia/index.php/oai/resolucion-de-</w:t>
              </w:r>
            </w:hyperlink>
            <w:r w:rsidR="00BF1509">
              <w:rPr>
                <w:color w:val="2D74B5"/>
                <w:u w:val="none"/>
              </w:rPr>
              <w:t xml:space="preserve"> </w:t>
            </w:r>
            <w:hyperlink r:id="rId299">
              <w:proofErr w:type="spellStart"/>
              <w:r w:rsidR="00BF1509">
                <w:rPr>
                  <w:color w:val="2D74B5"/>
                  <w:u w:val="none"/>
                </w:rPr>
                <w:t>informacion</w:t>
              </w:r>
              <w:proofErr w:type="spellEnd"/>
              <w:r w:rsidR="00BF1509">
                <w:rPr>
                  <w:color w:val="2D74B5"/>
                  <w:u w:val="none"/>
                </w:rPr>
                <w:t>-clasificada</w:t>
              </w:r>
            </w:hyperlink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77777777" w:rsidR="00D8107F" w:rsidRDefault="00BF1509">
            <w:pPr>
              <w:pStyle w:val="TableParagraph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77777777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300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http://www.omsa.gob.do/transparencia/index.php/oai/indice-de-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1">
              <w:r w:rsidR="00BF1509">
                <w:rPr>
                  <w:color w:val="0462C1"/>
                  <w:u w:color="0462C1"/>
                </w:rPr>
                <w:t>documentos-disponibles-para-la-entrega</w:t>
              </w:r>
            </w:hyperlink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3D135733" w14:textId="77777777" w:rsidR="00D8107F" w:rsidRDefault="00BF1509">
            <w:pPr>
              <w:pStyle w:val="TableParagraph"/>
              <w:spacing w:before="9"/>
              <w:ind w:left="109" w:right="58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77777777" w:rsidR="00D8107F" w:rsidRDefault="00BF1509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Formulari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302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1027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03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2E407409" w14:textId="77777777" w:rsidR="00D8107F" w:rsidRDefault="00000000">
            <w:pPr>
              <w:pStyle w:val="TableParagraph"/>
              <w:ind w:left="159" w:right="1578"/>
              <w:rPr>
                <w:u w:val="none"/>
              </w:rPr>
            </w:pPr>
            <w:hyperlink r:id="rId304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5">
              <w:proofErr w:type="spellStart"/>
              <w:r w:rsidR="00BF1509">
                <w:rPr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color w:val="0462C1"/>
                  <w:u w:color="0462C1"/>
                </w:rPr>
                <w:t>/</w:t>
              </w:r>
              <w:proofErr w:type="spellStart"/>
              <w:r w:rsidR="00BF1509">
                <w:rPr>
                  <w:color w:val="0462C1"/>
                  <w:u w:color="0462C1"/>
                </w:rPr>
                <w:t>planificacion</w:t>
              </w:r>
              <w:proofErr w:type="spellEnd"/>
              <w:r w:rsidR="00BF1509">
                <w:rPr>
                  <w:color w:val="0462C1"/>
                  <w:u w:color="0462C1"/>
                </w:rPr>
                <w:t>-</w:t>
              </w:r>
              <w:proofErr w:type="spellStart"/>
              <w:r w:rsidR="00BF1509">
                <w:rPr>
                  <w:color w:val="0462C1"/>
                  <w:u w:color="0462C1"/>
                </w:rPr>
                <w:t>estrategica</w:t>
              </w:r>
              <w:proofErr w:type="spellEnd"/>
              <w:r w:rsidR="00BF1509">
                <w:rPr>
                  <w:color w:val="0462C1"/>
                  <w:u w:color="0462C1"/>
                </w:rPr>
                <w:t>-instituciona</w:t>
              </w:r>
              <w:r w:rsidR="00BF1509">
                <w:rPr>
                  <w:color w:val="0462C1"/>
                  <w:u w:val="none"/>
                </w:rPr>
                <w:t>l</w:t>
              </w:r>
            </w:hyperlink>
          </w:p>
        </w:tc>
        <w:tc>
          <w:tcPr>
            <w:tcW w:w="1472" w:type="dxa"/>
            <w:gridSpan w:val="2"/>
          </w:tcPr>
          <w:p w14:paraId="79B047E5" w14:textId="77777777" w:rsidR="00D8107F" w:rsidRPr="00A87FD3" w:rsidRDefault="00BF1509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Julio</w:t>
            </w:r>
            <w:r w:rsidRPr="00A87FD3">
              <w:rPr>
                <w:b/>
                <w:bCs/>
                <w:spacing w:val="-10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5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2017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6496978A" w14:textId="77777777" w:rsidR="00D8107F" w:rsidRDefault="00D8107F">
            <w:pPr>
              <w:pStyle w:val="TableParagraph"/>
              <w:spacing w:before="7"/>
              <w:ind w:left="0"/>
              <w:rPr>
                <w:sz w:val="29"/>
                <w:u w:val="none"/>
              </w:rPr>
            </w:pPr>
          </w:p>
          <w:p w14:paraId="004074A9" w14:textId="77777777" w:rsidR="00D8107F" w:rsidRDefault="00000000">
            <w:pPr>
              <w:pStyle w:val="TableParagraph"/>
              <w:spacing w:before="0"/>
              <w:ind w:left="108"/>
              <w:rPr>
                <w:u w:val="none"/>
              </w:rPr>
            </w:pPr>
            <w:hyperlink r:id="rId306">
              <w:r w:rsidR="00BF1509">
                <w:rPr>
                  <w:color w:val="0462C1"/>
                  <w:spacing w:val="-1"/>
                  <w:u w:color="0462C1"/>
                </w:rPr>
                <w:t>http://www.omsa.gob.do/transparencia/index.php/estadisticas-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307">
              <w:r w:rsidR="00BF1509">
                <w:rPr>
                  <w:color w:val="0462C1"/>
                  <w:u w:val="none"/>
                </w:rPr>
                <w:t>institucionales</w:t>
              </w:r>
            </w:hyperlink>
          </w:p>
        </w:tc>
        <w:tc>
          <w:tcPr>
            <w:tcW w:w="1358" w:type="dxa"/>
          </w:tcPr>
          <w:p w14:paraId="43C81D9C" w14:textId="77777777" w:rsidR="00D8107F" w:rsidRDefault="00BF1509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 xml:space="preserve">Julio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77777777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8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09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/plan-operativo-anual-poa/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/672-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0">
              <w:r w:rsidR="00BF1509">
                <w:rPr>
                  <w:rFonts w:ascii="Calibri"/>
                  <w:color w:val="0462C1"/>
                  <w:u w:color="0462C1"/>
                </w:rPr>
                <w:t>2019?download=1419:plan-operativo-poa-2019</w:t>
              </w:r>
            </w:hyperlink>
          </w:p>
        </w:tc>
        <w:tc>
          <w:tcPr>
            <w:tcW w:w="1358" w:type="dxa"/>
          </w:tcPr>
          <w:p w14:paraId="3F3E718D" w14:textId="3690FE4B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A36F9D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7777777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11">
              <w:r w:rsidR="00BF1509"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http://www.omsa.gob.do/transparencia/index.php/plan-</w:t>
              </w:r>
            </w:hyperlink>
            <w:r w:rsidR="00BF1509">
              <w:rPr>
                <w:rFonts w:ascii="Calibri"/>
                <w:color w:val="0462C1"/>
                <w:u w:val="none"/>
              </w:rPr>
              <w:t xml:space="preserve"> </w:t>
            </w:r>
            <w:hyperlink r:id="rId312"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estrategico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/informes/</w:t>
              </w:r>
              <w:proofErr w:type="spellStart"/>
              <w:r w:rsidR="00BF1509"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 w:rsidR="00BF1509">
                <w:rPr>
                  <w:rFonts w:ascii="Calibri"/>
                  <w:color w:val="0462C1"/>
                  <w:u w:color="0462C1"/>
                </w:rPr>
                <w:t>/330-</w:t>
              </w:r>
            </w:hyperlink>
            <w:r w:rsidR="00BF1509"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13">
              <w:r w:rsidR="00BF1509">
                <w:rPr>
                  <w:rFonts w:ascii="Calibri"/>
                  <w:color w:val="0462C1"/>
                  <w:u w:color="0462C1"/>
                </w:rPr>
                <w:t>2018?download=1412:memoria-institucional-2018</w:t>
              </w:r>
            </w:hyperlink>
          </w:p>
        </w:tc>
        <w:tc>
          <w:tcPr>
            <w:tcW w:w="1358" w:type="dxa"/>
          </w:tcPr>
          <w:p w14:paraId="1FE95B06" w14:textId="77777777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2020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1215"/>
        <w:gridCol w:w="1623"/>
      </w:tblGrid>
      <w:tr w:rsidR="00D8107F" w14:paraId="21D4D156" w14:textId="77777777" w:rsidTr="00C41C49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15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27EDE86" w14:textId="77777777" w:rsidTr="00C41C49">
        <w:trPr>
          <w:trHeight w:val="777"/>
        </w:trPr>
        <w:tc>
          <w:tcPr>
            <w:tcW w:w="2756" w:type="dxa"/>
          </w:tcPr>
          <w:p w14:paraId="7C6F95D9" w14:textId="74714AD5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D8107F" w:rsidRDefault="00BF1509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D8107F" w:rsidRDefault="00D8107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D8107F" w:rsidRDefault="00000000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14">
              <w:r w:rsidR="00BF1509"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1215" w:type="dxa"/>
          </w:tcPr>
          <w:p w14:paraId="24FD4FAA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C69775C" w14:textId="24E5E541" w:rsidR="00B274AE" w:rsidRDefault="00C41C49" w:rsidP="00C41C49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5150573" w14:textId="77777777" w:rsidR="00D8107F" w:rsidRDefault="00BF1509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0ECDD00" w14:textId="77777777" w:rsidTr="00C41C49">
        <w:trPr>
          <w:trHeight w:val="777"/>
        </w:trPr>
        <w:tc>
          <w:tcPr>
            <w:tcW w:w="2756" w:type="dxa"/>
          </w:tcPr>
          <w:p w14:paraId="482B9B0A" w14:textId="77777777" w:rsidR="00C41C49" w:rsidRPr="0013563D" w:rsidRDefault="00C41C49" w:rsidP="00C41C4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C41C49" w:rsidRDefault="00C41C49" w:rsidP="00C41C49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C41C49" w:rsidRDefault="00C41C49" w:rsidP="00C41C49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15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6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1215" w:type="dxa"/>
          </w:tcPr>
          <w:p w14:paraId="2609F848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0F9D4BD7" w14:textId="6786AB36" w:rsidR="00C41C49" w:rsidRDefault="00C41C49" w:rsidP="00C41C49">
            <w:pPr>
              <w:pStyle w:val="TableParagraph"/>
              <w:spacing w:before="11"/>
              <w:ind w:right="57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C41C49" w:rsidRDefault="00C41C49" w:rsidP="00C41C49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C41C49" w:rsidRPr="0013563D" w:rsidRDefault="00C41C49" w:rsidP="00C41C49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C41C49" w:rsidRPr="0013563D" w:rsidRDefault="00C41C49" w:rsidP="00C41C49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C41C49" w:rsidRDefault="00C41C49" w:rsidP="00C41C49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C41C49" w:rsidRDefault="00C41C49" w:rsidP="00C41C49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C41C49" w:rsidRDefault="00C41C49" w:rsidP="00C41C49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17">
              <w:r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6E0D71B2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03092CD" w14:textId="14CFBB4B" w:rsidR="00C41C49" w:rsidRDefault="00C41C49" w:rsidP="00C41C49">
            <w:pPr>
              <w:pStyle w:val="TableParagraph"/>
              <w:spacing w:before="11"/>
              <w:ind w:right="620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227CA741" w14:textId="77777777" w:rsidR="00C41C49" w:rsidRDefault="00C41C49" w:rsidP="00C41C49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C41C49" w:rsidRPr="0013563D" w:rsidRDefault="00C41C49" w:rsidP="00C41C49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C41C49" w:rsidRDefault="00C41C49" w:rsidP="00C41C49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C41C49" w:rsidRDefault="00C41C49" w:rsidP="00C41C49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77777777" w:rsidR="00C41C49" w:rsidRDefault="00C41C49" w:rsidP="00C41C49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18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http://www.omsa.gob.do/transparencia/index.php/acceso-al-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19">
              <w:r>
                <w:rPr>
                  <w:rFonts w:ascii="Calibri"/>
                  <w:color w:val="0462C1"/>
                  <w:u w:color="0462C1"/>
                </w:rPr>
                <w:t>portal-de-331-sobre-quejas-reclamaciones-sugerencias-y-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20">
              <w:r>
                <w:rPr>
                  <w:rFonts w:ascii="Calibri"/>
                  <w:color w:val="0462C1"/>
                  <w:u w:color="0462C1"/>
                </w:rPr>
                <w:t>denuncias/estadisticas-linea-311/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/705-2019</w:t>
              </w:r>
            </w:hyperlink>
          </w:p>
        </w:tc>
        <w:tc>
          <w:tcPr>
            <w:tcW w:w="1344" w:type="dxa"/>
          </w:tcPr>
          <w:p w14:paraId="5B9CC2AE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CF1B664" w14:textId="27E56B66" w:rsidR="00C41C49" w:rsidRDefault="00C41C49" w:rsidP="00C41C49">
            <w:pPr>
              <w:pStyle w:val="TableParagraph"/>
              <w:spacing w:before="8"/>
              <w:ind w:right="620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C41C49" w:rsidRDefault="00C41C49" w:rsidP="00C41C49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77777777" w:rsidR="00C41C49" w:rsidRDefault="00C41C49" w:rsidP="00C41C49">
            <w:pPr>
              <w:pStyle w:val="TableParagraph"/>
              <w:ind w:left="435" w:right="43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075" w:type="dxa"/>
          </w:tcPr>
          <w:p w14:paraId="7A848753" w14:textId="77777777" w:rsidR="00C41C49" w:rsidRDefault="00C41C49" w:rsidP="00C41C49">
            <w:pPr>
              <w:pStyle w:val="TableParagraph"/>
              <w:ind w:left="2957" w:right="322" w:hanging="2550"/>
              <w:rPr>
                <w:u w:val="none"/>
              </w:rPr>
            </w:pPr>
            <w:hyperlink r:id="rId321">
              <w:r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322">
              <w:r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3D693179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948639A" w14:textId="079BD204" w:rsidR="00C41C49" w:rsidRDefault="00C41C49" w:rsidP="00C41C49">
            <w:pPr>
              <w:pStyle w:val="TableParagraph"/>
              <w:ind w:left="114" w:right="213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7" w:type="dxa"/>
          </w:tcPr>
          <w:p w14:paraId="7921ECE0" w14:textId="77777777" w:rsidR="00C41C49" w:rsidRDefault="00C41C49" w:rsidP="00C41C49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C41C49" w:rsidRDefault="00C41C49" w:rsidP="00C41C49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C41C49" w:rsidRDefault="00C41C49" w:rsidP="00C41C49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C41C49" w:rsidRPr="0013563D" w:rsidRDefault="00C41C49" w:rsidP="00C41C49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4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25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C41C49" w:rsidRDefault="00C41C49" w:rsidP="00C41C4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C41C49" w:rsidRDefault="00C41C49" w:rsidP="00C41C4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77777777" w:rsidR="00C41C49" w:rsidRDefault="00C41C49" w:rsidP="00C41C49">
            <w:pPr>
              <w:pStyle w:val="TableParagraph"/>
              <w:ind w:left="825"/>
              <w:rPr>
                <w:u w:val="none"/>
              </w:rPr>
            </w:pPr>
            <w:hyperlink r:id="rId326">
              <w:r>
                <w:rPr>
                  <w:color w:val="006FC0"/>
                  <w:u w:color="0000FF"/>
                </w:rPr>
                <w:t>http://www.omsa.gob.do/transparencia/index.php/presupu</w:t>
              </w:r>
              <w:r>
                <w:rPr>
                  <w:color w:val="006FC0"/>
                  <w:spacing w:val="-6"/>
                  <w:u w:color="0000FF"/>
                </w:rPr>
                <w:t xml:space="preserve"> </w:t>
              </w:r>
            </w:hyperlink>
            <w:hyperlink r:id="rId327">
              <w:r>
                <w:rPr>
                  <w:color w:val="006FC0"/>
                  <w:u w:color="0000FF"/>
                </w:rPr>
                <w:t>esto</w:t>
              </w:r>
            </w:hyperlink>
          </w:p>
        </w:tc>
        <w:tc>
          <w:tcPr>
            <w:tcW w:w="1321" w:type="dxa"/>
          </w:tcPr>
          <w:p w14:paraId="0223B72B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10A4598A" w14:textId="2F36AFAF" w:rsidR="00C41C49" w:rsidRPr="005915D2" w:rsidRDefault="00C41C49" w:rsidP="00C41C49">
            <w:pPr>
              <w:pStyle w:val="TableParagraph"/>
              <w:spacing w:before="11"/>
              <w:ind w:left="109" w:right="59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C41C49" w:rsidRDefault="00C41C49" w:rsidP="00C41C49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C41C49" w:rsidRPr="0013563D" w:rsidRDefault="00C41C49" w:rsidP="00C41C49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C41C49" w:rsidRDefault="00C41C49" w:rsidP="00C41C49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C41C49" w:rsidRDefault="00C41C49" w:rsidP="00C41C4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7777777" w:rsidR="00C41C49" w:rsidRDefault="00C41C49" w:rsidP="00C41C49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28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http://www.omsa.gob.do/transparencia/index.php/presupuesto/category/668-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29">
              <w:r>
                <w:rPr>
                  <w:rFonts w:ascii="Calibri"/>
                  <w:color w:val="006FC0"/>
                  <w:u w:color="006FC0"/>
                </w:rPr>
                <w:t>2019</w:t>
              </w:r>
            </w:hyperlink>
          </w:p>
        </w:tc>
        <w:tc>
          <w:tcPr>
            <w:tcW w:w="1321" w:type="dxa"/>
          </w:tcPr>
          <w:p w14:paraId="36F86119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03EA2A0" w14:textId="71B1C2BD" w:rsidR="00C41C49" w:rsidRDefault="00C41C49" w:rsidP="00C41C49">
            <w:pPr>
              <w:pStyle w:val="TableParagraph"/>
              <w:ind w:left="109" w:right="59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C41C49" w:rsidRDefault="00C41C49" w:rsidP="00C41C49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C41C49" w:rsidRPr="0013563D" w:rsidRDefault="00C41C49" w:rsidP="00C41C49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C41C49" w:rsidRDefault="00C41C49" w:rsidP="00C41C49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C41C49" w:rsidRDefault="00C41C49" w:rsidP="00C41C4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C41C49" w:rsidRDefault="00C41C49" w:rsidP="00C41C49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30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31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01E337D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73EC85AC" w14:textId="51AA2743" w:rsidR="00C41C49" w:rsidRDefault="00C41C49" w:rsidP="00C41C49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C41C49" w:rsidRDefault="00C41C49" w:rsidP="00C41C4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C41C49" w:rsidRPr="0013563D" w:rsidRDefault="00C41C49" w:rsidP="00C41C49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33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34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C41C49" w:rsidRDefault="00C41C49" w:rsidP="00C41C49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77777777" w:rsidR="00C41C49" w:rsidRDefault="00C41C49" w:rsidP="00C41C49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35">
              <w:r>
                <w:rPr>
                  <w:color w:val="006FC0"/>
                  <w:spacing w:val="-1"/>
                  <w:u w:color="0000FF"/>
                </w:rPr>
                <w:t>http://www.omsa.gob.do/transparencia/index.php/recursos</w:t>
              </w:r>
            </w:hyperlink>
            <w:hyperlink r:id="rId336">
              <w:r>
                <w:rPr>
                  <w:color w:val="006FC0"/>
                  <w:spacing w:val="-1"/>
                  <w:u w:color="0000FF"/>
                </w:rPr>
                <w:t>humanos/jubilaciones</w:t>
              </w:r>
            </w:hyperlink>
            <w:hyperlink r:id="rId337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38">
              <w:r>
                <w:rPr>
                  <w:color w:val="006FC0"/>
                  <w:u w:color="0000FF"/>
                </w:rPr>
                <w:t>pensiones</w:t>
              </w:r>
            </w:hyperlink>
            <w:hyperlink r:id="rId339">
              <w:r>
                <w:rPr>
                  <w:color w:val="006FC0"/>
                  <w:u w:color="0000FF"/>
                </w:rPr>
                <w:t>-y</w:t>
              </w:r>
            </w:hyperlink>
            <w:hyperlink r:id="rId340">
              <w:r>
                <w:rPr>
                  <w:color w:val="006FC0"/>
                  <w:u w:color="0000FF"/>
                </w:rPr>
                <w:t>-</w:t>
              </w:r>
            </w:hyperlink>
            <w:hyperlink r:id="rId341">
              <w:r>
                <w:rPr>
                  <w:color w:val="006FC0"/>
                  <w:u w:color="0000FF"/>
                </w:rPr>
                <w:t>retiros</w:t>
              </w:r>
            </w:hyperlink>
          </w:p>
        </w:tc>
        <w:tc>
          <w:tcPr>
            <w:tcW w:w="1311" w:type="dxa"/>
          </w:tcPr>
          <w:p w14:paraId="475AA703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72CE0063" w14:textId="7BC60ACF" w:rsidR="00C41C49" w:rsidRDefault="00C41C49" w:rsidP="00C41C49">
            <w:pPr>
              <w:pStyle w:val="TableParagraph"/>
              <w:spacing w:before="11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C41C49" w:rsidRDefault="00C41C49" w:rsidP="00C41C49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42">
              <w:r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C41C49" w:rsidRDefault="00C41C49" w:rsidP="00C41C49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C41C49" w:rsidRDefault="00C41C49" w:rsidP="00C41C49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43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44">
              <w:r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4B3AC46D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16A1E064" w14:textId="288E6B9B" w:rsidR="00C41C49" w:rsidRDefault="00C41C49" w:rsidP="00C41C49">
            <w:pPr>
              <w:pStyle w:val="TableParagraph"/>
              <w:ind w:left="109" w:right="58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B2A0EE7" w14:textId="77777777" w:rsidR="00C41C49" w:rsidRDefault="00C41C49" w:rsidP="00C41C49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777777" w:rsidR="00C41C49" w:rsidRPr="0013563D" w:rsidRDefault="00C41C49" w:rsidP="00C41C49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45">
              <w:r w:rsidRPr="0013563D">
                <w:rPr>
                  <w:b/>
                  <w:bCs/>
                  <w:u w:val="none"/>
                </w:rPr>
                <w:t>Beneficiarios de programas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46">
              <w:r w:rsidRPr="0013563D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C41C49" w:rsidRDefault="00C41C49" w:rsidP="00C41C49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77777777" w:rsidR="00C41C49" w:rsidRDefault="00C41C49" w:rsidP="00C41C49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47">
              <w:r>
                <w:rPr>
                  <w:color w:val="006FC0"/>
                  <w:spacing w:val="-1"/>
                  <w:u w:color="006FC0"/>
                </w:rPr>
                <w:t>http://www.omsa.gob.do/transparencia/index.php/beneficiarios-de-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48">
              <w:r>
                <w:rPr>
                  <w:color w:val="006FC0"/>
                  <w:u w:color="006FC0"/>
                </w:rPr>
                <w:t>asistencia-socia</w:t>
              </w:r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147" w:type="dxa"/>
          </w:tcPr>
          <w:p w14:paraId="6BF5DBFB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647E576" w14:textId="52051515" w:rsidR="00C41C49" w:rsidRDefault="00C41C49" w:rsidP="00C41C49">
            <w:pPr>
              <w:pStyle w:val="TableParagraph"/>
              <w:spacing w:before="11"/>
              <w:ind w:left="116" w:right="336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C41C49" w:rsidRDefault="00C41C49" w:rsidP="00C41C49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C41C49" w:rsidRDefault="00C41C49" w:rsidP="00C41C49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C41C49" w:rsidRDefault="00C41C49" w:rsidP="00C41C49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1026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C41C49" w:rsidRPr="0013563D" w:rsidRDefault="00C41C49" w:rsidP="00C41C49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49">
              <w:r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50">
              <w:r w:rsidRPr="0013563D">
                <w:rPr>
                  <w:b/>
                  <w:bCs/>
                  <w:u w:val="none"/>
                </w:rPr>
                <w:t>proveedor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4EC4950E" w14:textId="77777777" w:rsidR="00C41C49" w:rsidRDefault="00C41C49" w:rsidP="00C41C49">
            <w:pPr>
              <w:pStyle w:val="TableParagraph"/>
              <w:spacing w:before="11"/>
              <w:ind w:left="450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6971559" w14:textId="77777777" w:rsidR="00C41C49" w:rsidRDefault="00C41C49" w:rsidP="00C41C49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4D1ADA50" w14:textId="77777777" w:rsidR="00C41C49" w:rsidRDefault="00C41C49" w:rsidP="00C41C49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51">
              <w:r>
                <w:rPr>
                  <w:color w:val="0462C1"/>
                  <w:u w:color="0462C1"/>
                </w:rPr>
                <w:t>http://comprasdominicana.gov.do/web/guest/como-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2">
              <w:proofErr w:type="spellStart"/>
              <w:proofErr w:type="gramStart"/>
              <w:r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4F9E5DE0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54BFEA32" w14:textId="09844B98" w:rsidR="00C41C49" w:rsidRDefault="00C41C49" w:rsidP="00C41C49">
            <w:pPr>
              <w:pStyle w:val="TableParagraph"/>
              <w:spacing w:before="0"/>
              <w:ind w:left="10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1886AA3" w14:textId="77777777" w:rsidR="00C41C49" w:rsidRDefault="00C41C49" w:rsidP="00C41C49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C41C49" w:rsidRPr="0013563D" w:rsidRDefault="00C41C49" w:rsidP="00C41C4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3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5B2852A2" w14:textId="77777777" w:rsidR="00C41C49" w:rsidRDefault="00C41C49" w:rsidP="00C41C49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77777777" w:rsidR="00C41C49" w:rsidRDefault="00C41C49" w:rsidP="00C41C49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54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55">
              <w:r>
                <w:rPr>
                  <w:color w:val="0462C1"/>
                  <w:u w:color="0462C1"/>
                </w:rPr>
                <w:t>contrataciones-publicas/plan-anual-de-compras</w:t>
              </w:r>
            </w:hyperlink>
          </w:p>
        </w:tc>
        <w:tc>
          <w:tcPr>
            <w:tcW w:w="1331" w:type="dxa"/>
          </w:tcPr>
          <w:p w14:paraId="7A08E1C0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010C092A" w14:textId="41C978C3" w:rsidR="00C41C49" w:rsidRDefault="00C41C49" w:rsidP="00C41C49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C41C49" w:rsidRDefault="00C41C49" w:rsidP="00C41C49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6">
              <w:r w:rsidR="0013563D"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C41C49" w:rsidRDefault="00C41C49" w:rsidP="00C41C4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77777777" w:rsidR="00C41C49" w:rsidRDefault="00C41C49" w:rsidP="00C41C49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57">
              <w:r>
                <w:rPr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58">
              <w:r>
                <w:rPr>
                  <w:color w:val="0462C1"/>
                  <w:spacing w:val="-1"/>
                  <w:u w:color="0462C1"/>
                </w:rPr>
                <w:t>contrataciones-publicas/licitacion-publica-nacional-e-internaciona</w:t>
              </w:r>
              <w:r>
                <w:rPr>
                  <w:color w:val="0462C1"/>
                  <w:spacing w:val="-1"/>
                  <w:u w:val="none"/>
                </w:rPr>
                <w:t>l</w:t>
              </w:r>
            </w:hyperlink>
          </w:p>
        </w:tc>
        <w:tc>
          <w:tcPr>
            <w:tcW w:w="1331" w:type="dxa"/>
          </w:tcPr>
          <w:p w14:paraId="310B3FFA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CAFCBF4" w14:textId="17A21A09" w:rsidR="00C41C49" w:rsidRDefault="00C41C49" w:rsidP="00C41C49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C41C49" w:rsidRDefault="00C41C49" w:rsidP="00C41C49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C41C49" w:rsidRPr="0013563D" w:rsidRDefault="00C41C49" w:rsidP="00C41C4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9">
              <w:r w:rsidR="0013563D"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C41C49" w:rsidRDefault="00C41C49" w:rsidP="00C41C49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77777777" w:rsidR="00C41C49" w:rsidRDefault="00C41C49" w:rsidP="00C41C49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60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1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licitacion</w:t>
              </w:r>
              <w:proofErr w:type="spellEnd"/>
              <w:r>
                <w:rPr>
                  <w:color w:val="0462C1"/>
                  <w:u w:color="0462C1"/>
                </w:rPr>
                <w:t>-restringida</w:t>
              </w:r>
            </w:hyperlink>
          </w:p>
        </w:tc>
        <w:tc>
          <w:tcPr>
            <w:tcW w:w="1331" w:type="dxa"/>
          </w:tcPr>
          <w:p w14:paraId="59B7AEED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3AFC2645" w14:textId="76BE8D91" w:rsidR="00C41C49" w:rsidRDefault="00C41C49" w:rsidP="00C41C49">
            <w:pPr>
              <w:pStyle w:val="TableParagraph"/>
              <w:spacing w:before="11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77777777" w:rsidR="00C41C49" w:rsidRDefault="00C41C49" w:rsidP="00C41C49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  <w:tr w:rsidR="00C41C49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62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C41C49" w:rsidRDefault="00C41C49" w:rsidP="00C41C49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3DE0EF38" w14:textId="77777777" w:rsidR="00C41C49" w:rsidRDefault="00C41C49" w:rsidP="00C41C49">
            <w:pPr>
              <w:pStyle w:val="TableParagraph"/>
              <w:ind w:left="104" w:right="691"/>
              <w:rPr>
                <w:u w:val="none"/>
              </w:rPr>
            </w:pPr>
            <w:hyperlink r:id="rId363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4">
              <w:r>
                <w:rPr>
                  <w:color w:val="0462C1"/>
                  <w:u w:color="0462C1"/>
                </w:rPr>
                <w:t>contrataciones-publicas/sorteos-de-obras</w:t>
              </w:r>
            </w:hyperlink>
          </w:p>
        </w:tc>
        <w:tc>
          <w:tcPr>
            <w:tcW w:w="1331" w:type="dxa"/>
          </w:tcPr>
          <w:p w14:paraId="610F8512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794605DE" w14:textId="2B70F847" w:rsidR="00C41C49" w:rsidRDefault="00C41C49" w:rsidP="00C41C49">
            <w:pPr>
              <w:pStyle w:val="TableParagraph"/>
              <w:ind w:left="103" w:right="60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77777777" w:rsidR="00C41C49" w:rsidRDefault="00C41C49" w:rsidP="00C41C49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C41C49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C41C49" w:rsidRPr="0013563D" w:rsidRDefault="00C41C49" w:rsidP="00C41C49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C41C49" w:rsidRDefault="00C41C49" w:rsidP="00C41C4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77777777" w:rsidR="00C41C49" w:rsidRDefault="00C41C49" w:rsidP="00C41C49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hyperlink r:id="rId366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67">
              <w:r>
                <w:rPr>
                  <w:color w:val="0462C1"/>
                  <w:u w:color="0462C1"/>
                </w:rPr>
                <w:t>contrataciones-publicas/comparaciones-de-precios</w:t>
              </w:r>
            </w:hyperlink>
          </w:p>
        </w:tc>
        <w:tc>
          <w:tcPr>
            <w:tcW w:w="1360" w:type="dxa"/>
          </w:tcPr>
          <w:p w14:paraId="757F37ED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3C851DA" w14:textId="2C917EDA" w:rsidR="00C41C49" w:rsidRDefault="00C41C49" w:rsidP="00C41C49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C41C49" w:rsidRDefault="00C41C49" w:rsidP="00C41C49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C41C49" w:rsidRPr="0013563D" w:rsidRDefault="00C41C49" w:rsidP="00C41C49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68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9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C41C49" w:rsidRDefault="00C41C49" w:rsidP="00C41C4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C41C49" w:rsidRDefault="00C41C49" w:rsidP="00C41C49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77777777" w:rsidR="00C41C49" w:rsidRDefault="00C41C49" w:rsidP="00C41C49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70">
              <w:r>
                <w:rPr>
                  <w:color w:val="0462C1"/>
                  <w:spacing w:val="-1"/>
                  <w:u w:color="0462C1"/>
                </w:rPr>
                <w:t>http://www.omsa.gob.do/transparencia/index.php/compras-y-</w:t>
              </w:r>
            </w:hyperlink>
            <w:r>
              <w:rPr>
                <w:color w:val="0462C1"/>
                <w:u w:val="none"/>
              </w:rPr>
              <w:t xml:space="preserve"> </w:t>
            </w:r>
            <w:hyperlink r:id="rId371">
              <w:r>
                <w:rPr>
                  <w:color w:val="0462C1"/>
                  <w:u w:color="0462C1"/>
                </w:rPr>
                <w:t>contrataciones-publicas/</w:t>
              </w:r>
              <w:proofErr w:type="spellStart"/>
              <w:r>
                <w:rPr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  <w:proofErr w:type="spellStart"/>
              <w:r>
                <w:rPr>
                  <w:color w:val="0462C1"/>
                  <w:u w:color="0462C1"/>
                </w:rPr>
                <w:t>de-estado-de-cuentas-de</w:t>
              </w:r>
              <w:proofErr w:type="spellEnd"/>
              <w:r>
                <w:rPr>
                  <w:color w:val="0462C1"/>
                  <w:u w:color="0462C1"/>
                </w:rPr>
                <w:t>-</w:t>
              </w:r>
            </w:hyperlink>
            <w:r>
              <w:rPr>
                <w:color w:val="0462C1"/>
                <w:spacing w:val="1"/>
                <w:u w:val="none"/>
              </w:rPr>
              <w:t xml:space="preserve"> </w:t>
            </w:r>
            <w:hyperlink r:id="rId372">
              <w:r>
                <w:rPr>
                  <w:color w:val="0462C1"/>
                  <w:u w:color="0462C1"/>
                </w:rPr>
                <w:t>suplidores</w:t>
              </w:r>
            </w:hyperlink>
          </w:p>
        </w:tc>
        <w:tc>
          <w:tcPr>
            <w:tcW w:w="1360" w:type="dxa"/>
          </w:tcPr>
          <w:p w14:paraId="2261C8BF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204437A" w14:textId="1C5F1457" w:rsidR="00C41C49" w:rsidRDefault="00C41C49" w:rsidP="00C41C49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C41C49" w:rsidRDefault="00C41C49" w:rsidP="00C41C49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C41C49" w:rsidRPr="0013563D" w:rsidRDefault="00C41C49" w:rsidP="00C41C4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C41C49" w:rsidRDefault="00C41C49" w:rsidP="00C41C4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77777777" w:rsidR="00C41C49" w:rsidRDefault="00C41C49" w:rsidP="00C41C49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4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contrataciones-publicas/compras-menores/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/730-marzo</w:t>
              </w:r>
            </w:hyperlink>
          </w:p>
        </w:tc>
        <w:tc>
          <w:tcPr>
            <w:tcW w:w="1360" w:type="dxa"/>
          </w:tcPr>
          <w:p w14:paraId="054D4C59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576E965A" w14:textId="01769E65" w:rsidR="00C41C49" w:rsidRDefault="00C41C49" w:rsidP="00C41C49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C41C49" w:rsidRDefault="00C41C49" w:rsidP="00C41C4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C41C49" w:rsidRPr="0013563D" w:rsidRDefault="0013563D" w:rsidP="00C41C49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</w:t>
            </w:r>
            <w:r w:rsidR="00C41C49" w:rsidRPr="0013563D">
              <w:rPr>
                <w:rFonts w:ascii="Calibri"/>
                <w:b/>
                <w:bCs/>
                <w:u w:val="none"/>
              </w:rPr>
              <w:t xml:space="preserve"> de Compras por</w:t>
            </w:r>
            <w:r w:rsidR="00C41C49"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="00C41C49" w:rsidRPr="0013563D">
              <w:rPr>
                <w:rFonts w:ascii="Calibri"/>
                <w:b/>
                <w:bCs/>
                <w:u w:val="none"/>
              </w:rPr>
              <w:t>Debajo</w:t>
            </w:r>
            <w:r w:rsidR="00C41C49"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="00C41C49"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C41C49" w:rsidRDefault="00C41C49" w:rsidP="00C41C49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C41C49" w:rsidRDefault="00C41C49" w:rsidP="00C41C49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77777777" w:rsidR="00C41C49" w:rsidRDefault="00C41C49" w:rsidP="00C41C49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75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6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spacing w:val="-1"/>
                  <w:u w:color="0462C1"/>
                </w:rPr>
                <w:t>de-compras-menores-por-debajo</w:t>
              </w:r>
              <w:proofErr w:type="spellEnd"/>
              <w:r>
                <w:rPr>
                  <w:rFonts w:ascii="Calibri"/>
                  <w:color w:val="0462C1"/>
                  <w:spacing w:val="-1"/>
                  <w:u w:color="0462C1"/>
                </w:rPr>
                <w:t>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7">
              <w:r>
                <w:rPr>
                  <w:rFonts w:ascii="Calibri"/>
                  <w:color w:val="0462C1"/>
                  <w:u w:color="0462C1"/>
                </w:rPr>
                <w:t>del-umbral/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/648-2019</w:t>
              </w:r>
            </w:hyperlink>
          </w:p>
        </w:tc>
        <w:tc>
          <w:tcPr>
            <w:tcW w:w="1360" w:type="dxa"/>
          </w:tcPr>
          <w:p w14:paraId="2F420932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5E10BD2E" w14:textId="13678075" w:rsidR="00C41C49" w:rsidRDefault="00C41C49" w:rsidP="00C41C49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C41C49" w:rsidRDefault="00C41C49" w:rsidP="00C41C4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C41C49" w:rsidRPr="0013563D" w:rsidRDefault="00C41C49" w:rsidP="00C41C49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C41C49" w:rsidRDefault="00C41C49" w:rsidP="00C41C4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77777777" w:rsidR="00C41C49" w:rsidRDefault="00C41C49" w:rsidP="00C41C49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78">
              <w:r>
                <w:rPr>
                  <w:rFonts w:ascii="Calibri"/>
                  <w:color w:val="0462C1"/>
                  <w:u w:color="0462C1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462C1"/>
                <w:spacing w:val="1"/>
                <w:u w:val="none"/>
              </w:rPr>
              <w:t xml:space="preserve"> </w:t>
            </w:r>
            <w:hyperlink r:id="rId379">
              <w:r>
                <w:rPr>
                  <w:rFonts w:ascii="Calibri"/>
                  <w:color w:val="0462C1"/>
                  <w:spacing w:val="-1"/>
                  <w:u w:color="0462C1"/>
                </w:rPr>
                <w:t>contrataciones-publicas/casos-de-seguridad-y-emergencia-nacional</w:t>
              </w:r>
            </w:hyperlink>
          </w:p>
        </w:tc>
        <w:tc>
          <w:tcPr>
            <w:tcW w:w="1360" w:type="dxa"/>
          </w:tcPr>
          <w:p w14:paraId="7025327E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31930CED" w14:textId="5E0F01C9" w:rsidR="00C41C49" w:rsidRDefault="00C41C49" w:rsidP="00C41C49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C41C49" w:rsidRDefault="00C41C49" w:rsidP="00C41C49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C41C49" w:rsidRPr="0013563D" w:rsidRDefault="00C41C49" w:rsidP="00C41C4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C41C49" w:rsidRDefault="00C41C49" w:rsidP="00C41C49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77777777" w:rsidR="00C41C49" w:rsidRDefault="00C41C49" w:rsidP="00C41C49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80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http://www.omsa.gob.do/transparencia/index.php/compras-y-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381">
              <w:r>
                <w:rPr>
                  <w:rFonts w:ascii="Calibri"/>
                  <w:color w:val="006FC0"/>
                  <w:u w:color="006FC0"/>
                </w:rPr>
                <w:t>contrataciones-publicas/casos-de-urgencias</w:t>
              </w:r>
            </w:hyperlink>
          </w:p>
        </w:tc>
        <w:tc>
          <w:tcPr>
            <w:tcW w:w="1360" w:type="dxa"/>
          </w:tcPr>
          <w:p w14:paraId="0A80FFD1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B8680C4" w14:textId="11E2B897" w:rsidR="00C41C49" w:rsidRDefault="00C41C49" w:rsidP="00C41C49">
            <w:pPr>
              <w:pStyle w:val="TableParagraph"/>
              <w:spacing w:before="11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C41C49" w:rsidRDefault="00C41C49" w:rsidP="00C41C49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C41C49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C41C49" w:rsidRPr="0013563D" w:rsidRDefault="00C41C49" w:rsidP="00C41C49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C41C49" w:rsidRDefault="00C41C49" w:rsidP="00C41C49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77777777" w:rsidR="00C41C49" w:rsidRDefault="00C41C49" w:rsidP="00C41C49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82">
              <w:r>
                <w:rPr>
                  <w:rFonts w:ascii="Calibri"/>
                  <w:spacing w:val="-1"/>
                </w:rPr>
                <w:t>http://www.omsa.gob.do/transparencia/index.php/compras-y-</w:t>
              </w:r>
            </w:hyperlink>
            <w:r>
              <w:rPr>
                <w:rFonts w:ascii="Calibri"/>
                <w:u w:val="none"/>
              </w:rPr>
              <w:t xml:space="preserve"> </w:t>
            </w:r>
            <w:hyperlink r:id="rId383">
              <w:r>
                <w:rPr>
                  <w:rFonts w:ascii="Calibri"/>
                </w:rPr>
                <w:t>contrataciones-publicas/otros-casos-de-</w:t>
              </w:r>
              <w:proofErr w:type="spellStart"/>
              <w:r>
                <w:rPr>
                  <w:rFonts w:ascii="Calibri"/>
                </w:rPr>
                <w:t>excepcion</w:t>
              </w:r>
              <w:proofErr w:type="spellEnd"/>
            </w:hyperlink>
          </w:p>
        </w:tc>
        <w:tc>
          <w:tcPr>
            <w:tcW w:w="1360" w:type="dxa"/>
            <w:shd w:val="clear" w:color="auto" w:fill="6FAC46"/>
          </w:tcPr>
          <w:p w14:paraId="7ECE4BD0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B776DFA" w14:textId="4B3F6DFD" w:rsidR="00C41C49" w:rsidRDefault="00C41C49" w:rsidP="00C41C49">
            <w:pPr>
              <w:pStyle w:val="TableParagraph"/>
              <w:ind w:left="108" w:right="633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C41C49" w:rsidRDefault="00C41C49" w:rsidP="00C41C49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C41C49" w:rsidRPr="0013563D" w:rsidRDefault="00C41C49" w:rsidP="00C41C49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84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85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86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C41C49" w:rsidRDefault="00C41C49" w:rsidP="00C41C49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77777777" w:rsidR="00C41C49" w:rsidRDefault="00C41C49" w:rsidP="00C41C49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87">
              <w:r>
                <w:rPr>
                  <w:color w:val="006FC0"/>
                  <w:spacing w:val="-1"/>
                  <w:u w:color="0000FF"/>
                </w:rPr>
                <w:t>http://www.omsa.gob.do/transparencia/index.php/proyectos</w:t>
              </w:r>
            </w:hyperlink>
            <w:hyperlink r:id="rId388">
              <w:r>
                <w:rPr>
                  <w:color w:val="006FC0"/>
                  <w:spacing w:val="-1"/>
                  <w:u w:color="0000FF"/>
                </w:rPr>
                <w:t>y</w:t>
              </w:r>
            </w:hyperlink>
            <w:hyperlink r:id="rId389">
              <w:r>
                <w:rPr>
                  <w:color w:val="006FC0"/>
                  <w:spacing w:val="-1"/>
                  <w:u w:color="0000FF"/>
                </w:rPr>
                <w:t>-</w:t>
              </w:r>
            </w:hyperlink>
            <w:r>
              <w:rPr>
                <w:color w:val="006FC0"/>
                <w:u w:val="none"/>
              </w:rPr>
              <w:t xml:space="preserve"> </w:t>
            </w:r>
            <w:hyperlink r:id="rId390">
              <w:r>
                <w:rPr>
                  <w:color w:val="006FC0"/>
                  <w:u w:color="0000FF"/>
                </w:rPr>
                <w:t>programas/</w:t>
              </w:r>
              <w:proofErr w:type="spellStart"/>
              <w:r>
                <w:rPr>
                  <w:color w:val="006FC0"/>
                  <w:u w:color="0000FF"/>
                </w:rPr>
                <w:t>descripcion</w:t>
              </w:r>
              <w:proofErr w:type="spellEnd"/>
            </w:hyperlink>
            <w:hyperlink r:id="rId391">
              <w:r>
                <w:rPr>
                  <w:color w:val="006FC0"/>
                  <w:u w:color="0000FF"/>
                </w:rPr>
                <w:t>-</w:t>
              </w:r>
              <w:proofErr w:type="spellStart"/>
            </w:hyperlink>
            <w:hyperlink r:id="rId392">
              <w:r>
                <w:rPr>
                  <w:color w:val="006FC0"/>
                  <w:u w:color="0000FF"/>
                </w:rPr>
                <w:t>de</w:t>
              </w:r>
            </w:hyperlink>
            <w:hyperlink r:id="rId393">
              <w:r>
                <w:rPr>
                  <w:color w:val="006FC0"/>
                  <w:u w:color="0000FF"/>
                </w:rPr>
                <w:t>-los</w:t>
              </w:r>
            </w:hyperlink>
            <w:hyperlink r:id="rId394">
              <w:r>
                <w:rPr>
                  <w:color w:val="006FC0"/>
                  <w:u w:color="0000FF"/>
                </w:rPr>
                <w:t>-</w:t>
              </w:r>
            </w:hyperlink>
            <w:hyperlink r:id="rId395">
              <w:r>
                <w:rPr>
                  <w:color w:val="006FC0"/>
                  <w:u w:color="0000FF"/>
                </w:rPr>
                <w:t>proyectos</w:t>
              </w:r>
            </w:hyperlink>
            <w:hyperlink r:id="rId396">
              <w:r>
                <w:rPr>
                  <w:color w:val="006FC0"/>
                  <w:u w:color="0000FF"/>
                </w:rPr>
                <w:t>-</w:t>
              </w:r>
            </w:hyperlink>
            <w:hyperlink r:id="rId397">
              <w:r>
                <w:rPr>
                  <w:color w:val="006FC0"/>
                  <w:u w:color="0000FF"/>
                </w:rPr>
                <w:t>y</w:t>
              </w:r>
            </w:hyperlink>
            <w:hyperlink r:id="rId398">
              <w:r>
                <w:rPr>
                  <w:color w:val="006FC0"/>
                  <w:u w:color="0000FF"/>
                </w:rPr>
                <w:t>-</w:t>
              </w:r>
            </w:hyperlink>
            <w:hyperlink r:id="rId399">
              <w:r>
                <w:rPr>
                  <w:color w:val="006FC0"/>
                  <w:u w:color="0000FF"/>
                </w:rPr>
                <w:t>programas</w:t>
              </w:r>
              <w:proofErr w:type="spellEnd"/>
            </w:hyperlink>
          </w:p>
        </w:tc>
        <w:tc>
          <w:tcPr>
            <w:tcW w:w="1306" w:type="dxa"/>
          </w:tcPr>
          <w:p w14:paraId="70E081D7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380FF88" w14:textId="6FE1F77C" w:rsidR="00C41C49" w:rsidRDefault="00C41C49" w:rsidP="00C41C49">
            <w:pPr>
              <w:pStyle w:val="TableParagraph"/>
              <w:spacing w:before="11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C41C49" w:rsidRDefault="00C41C49" w:rsidP="00C41C49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C41C49" w:rsidRPr="0013563D" w:rsidRDefault="00C41C49" w:rsidP="00C41C49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C41C49" w:rsidRDefault="00C41C49" w:rsidP="00C41C4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C41C49" w:rsidRDefault="00C41C49" w:rsidP="00C41C49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77777777" w:rsidR="00C41C49" w:rsidRDefault="00C41C49" w:rsidP="00C41C4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0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1">
              <w:r>
                <w:rPr>
                  <w:rFonts w:ascii="Calibri"/>
                  <w:color w:val="006FC0"/>
                  <w:u w:color="006FC0"/>
                </w:rPr>
                <w:t>y-programas/informes-de-seguimientos-a-los-programas-y-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2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4506A9C3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783C126" w14:textId="2BAB79A1" w:rsidR="00C41C49" w:rsidRDefault="00C41C49" w:rsidP="00C41C49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C41C49" w:rsidRDefault="00C41C49" w:rsidP="00C41C4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C41C49" w:rsidRPr="0013563D" w:rsidRDefault="00C41C49" w:rsidP="00C41C49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C41C49" w:rsidRDefault="00C41C49" w:rsidP="00C41C4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C41C49" w:rsidRDefault="00C41C49" w:rsidP="00C41C49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77777777" w:rsidR="00C41C49" w:rsidRDefault="00C41C49" w:rsidP="00C41C4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3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4">
              <w:r>
                <w:rPr>
                  <w:rFonts w:ascii="Calibri"/>
                  <w:color w:val="006FC0"/>
                  <w:u w:color="006FC0"/>
                </w:rPr>
                <w:t>y-programas/calendario-de-</w:t>
              </w:r>
              <w:proofErr w:type="spellStart"/>
              <w:r>
                <w:rPr>
                  <w:rFonts w:ascii="Calibri"/>
                  <w:color w:val="006FC0"/>
                  <w:u w:color="006FC0"/>
                </w:rPr>
                <w:t>ejecucion</w:t>
              </w:r>
              <w:proofErr w:type="spellEnd"/>
              <w:r>
                <w:rPr>
                  <w:rFonts w:ascii="Calibri"/>
                  <w:color w:val="006FC0"/>
                  <w:u w:color="006FC0"/>
                </w:rPr>
                <w:t>-a-los-programas-y-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5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7810F7CE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5BD46E2B" w14:textId="3DFFA1D5" w:rsidR="00C41C49" w:rsidRDefault="00C41C49" w:rsidP="00C41C49">
            <w:pPr>
              <w:pStyle w:val="Prrafodelista"/>
              <w:rPr>
                <w:rFonts w:ascii="Calibri"/>
                <w:b/>
              </w:rPr>
            </w:pPr>
            <w:r w:rsidRPr="00C41C49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C41C49" w:rsidRDefault="00C41C49" w:rsidP="00C41C4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C41C49" w:rsidRPr="0013563D" w:rsidRDefault="00C41C49" w:rsidP="00C41C49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C41C49" w:rsidRDefault="00C41C49" w:rsidP="00C41C49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C41C49" w:rsidRDefault="00C41C49" w:rsidP="00C41C49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77777777" w:rsidR="00C41C49" w:rsidRDefault="00C41C49" w:rsidP="00C41C49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406">
              <w:r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http://www.omsa.gob.do/transparencia/index.php/proyectos-</w:t>
              </w:r>
            </w:hyperlink>
            <w:r>
              <w:rPr>
                <w:rFonts w:ascii="Calibri"/>
                <w:color w:val="006FC0"/>
                <w:u w:val="none"/>
              </w:rPr>
              <w:t xml:space="preserve"> </w:t>
            </w:r>
            <w:hyperlink r:id="rId407">
              <w:r>
                <w:rPr>
                  <w:rFonts w:ascii="Calibri"/>
                  <w:color w:val="006FC0"/>
                  <w:u w:color="006FC0"/>
                </w:rPr>
                <w:t>y-programas/informes-de-presupuestos-sobre-programas-y-</w:t>
              </w:r>
            </w:hyperlink>
            <w:r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08">
              <w:r>
                <w:rPr>
                  <w:rFonts w:ascii="Calibri"/>
                  <w:color w:val="006FC0"/>
                  <w:u w:color="006FC0"/>
                </w:rPr>
                <w:t>proyectos</w:t>
              </w:r>
            </w:hyperlink>
          </w:p>
        </w:tc>
        <w:tc>
          <w:tcPr>
            <w:tcW w:w="1306" w:type="dxa"/>
          </w:tcPr>
          <w:p w14:paraId="2EF78645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1634E2B4" w14:textId="68E6C640" w:rsidR="00C41C49" w:rsidRDefault="00C41C49" w:rsidP="00C41C49">
            <w:pPr>
              <w:pStyle w:val="TableParagraph"/>
              <w:ind w:right="58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C41C49" w:rsidRDefault="00C41C49" w:rsidP="00C41C49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409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="0013563D" w:rsidRPr="0013563D">
              <w:rPr>
                <w:b/>
                <w:bCs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General</w:t>
            </w:r>
          </w:p>
        </w:tc>
        <w:tc>
          <w:tcPr>
            <w:tcW w:w="1292" w:type="dxa"/>
          </w:tcPr>
          <w:p w14:paraId="2F54FC11" w14:textId="77777777" w:rsidR="00C41C49" w:rsidRDefault="00C41C49" w:rsidP="00C41C4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C41C49" w:rsidRDefault="00C41C49" w:rsidP="00C41C4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7777777" w:rsidR="00C41C49" w:rsidRDefault="00C41C49" w:rsidP="00C41C49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410">
              <w:r>
                <w:rPr>
                  <w:color w:val="006FC0"/>
                  <w:u w:color="0000FF"/>
                </w:rPr>
                <w:t xml:space="preserve">http://www.omsa.gob.do/transparencia/index.php/finanzas/ba </w:t>
              </w:r>
            </w:hyperlink>
            <w:hyperlink r:id="rId411">
              <w:r>
                <w:rPr>
                  <w:color w:val="006FC0"/>
                  <w:u w:color="0000FF"/>
                </w:rPr>
                <w:t>lance</w:t>
              </w:r>
            </w:hyperlink>
            <w:hyperlink r:id="rId412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13">
              <w:r>
                <w:rPr>
                  <w:color w:val="006FC0"/>
                  <w:u w:color="0000FF"/>
                </w:rPr>
                <w:t>genera</w:t>
              </w:r>
            </w:hyperlink>
            <w:hyperlink r:id="rId414">
              <w:r>
                <w:rPr>
                  <w:color w:val="006FC0"/>
                  <w:u w:val="none"/>
                </w:rPr>
                <w:t>l</w:t>
              </w:r>
            </w:hyperlink>
          </w:p>
        </w:tc>
        <w:tc>
          <w:tcPr>
            <w:tcW w:w="1340" w:type="dxa"/>
          </w:tcPr>
          <w:p w14:paraId="00585A17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40CD9D3" w14:textId="5884D2BC" w:rsidR="00C41C49" w:rsidRDefault="00C41C49" w:rsidP="00C41C49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C41C49" w:rsidRDefault="00C41C49" w:rsidP="00C41C49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C41C49" w:rsidRPr="0013563D" w:rsidRDefault="00C41C49" w:rsidP="00C41C49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C41C49" w:rsidRDefault="00C41C49" w:rsidP="00C41C4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C41C49" w:rsidRDefault="00C41C49" w:rsidP="00C41C49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77777777" w:rsidR="00C41C49" w:rsidRDefault="00C41C49" w:rsidP="00C41C49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415">
              <w:r>
                <w:rPr>
                  <w:color w:val="006FC0"/>
                  <w:spacing w:val="-1"/>
                  <w:u w:color="0000FF"/>
                </w:rPr>
                <w:t>http://www.omsa.gob.do/transparencia/index.php/finanzas/in</w:t>
              </w:r>
              <w:r>
                <w:rPr>
                  <w:color w:val="006FC0"/>
                  <w:u w:color="0000FF"/>
                </w:rPr>
                <w:t xml:space="preserve"> </w:t>
              </w:r>
            </w:hyperlink>
            <w:hyperlink r:id="rId416">
              <w:proofErr w:type="spellStart"/>
              <w:r>
                <w:rPr>
                  <w:color w:val="006FC0"/>
                  <w:u w:color="0000FF"/>
                </w:rPr>
                <w:t>gresos</w:t>
              </w:r>
              <w:proofErr w:type="spellEnd"/>
            </w:hyperlink>
            <w:hyperlink r:id="rId417">
              <w:r>
                <w:rPr>
                  <w:color w:val="006FC0"/>
                  <w:u w:color="0000FF"/>
                </w:rPr>
                <w:t>-</w:t>
              </w:r>
            </w:hyperlink>
            <w:hyperlink r:id="rId418">
              <w:r>
                <w:rPr>
                  <w:color w:val="006FC0"/>
                  <w:u w:color="0000FF"/>
                </w:rPr>
                <w:t>y</w:t>
              </w:r>
            </w:hyperlink>
            <w:hyperlink r:id="rId419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0">
              <w:r>
                <w:rPr>
                  <w:color w:val="006FC0"/>
                  <w:u w:color="0000FF"/>
                </w:rPr>
                <w:t>egresos</w:t>
              </w:r>
            </w:hyperlink>
          </w:p>
        </w:tc>
        <w:tc>
          <w:tcPr>
            <w:tcW w:w="1340" w:type="dxa"/>
          </w:tcPr>
          <w:p w14:paraId="683CF897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6B69D48" w14:textId="0619B384" w:rsidR="00C41C49" w:rsidRDefault="00C41C49" w:rsidP="00C41C49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C41C49" w:rsidRDefault="00C41C49" w:rsidP="00C41C4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C41C49" w:rsidRPr="0013563D" w:rsidRDefault="00C41C49" w:rsidP="00C41C4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421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C41C49" w:rsidRDefault="00C41C49" w:rsidP="00C41C4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77777777" w:rsidR="00C41C49" w:rsidRDefault="00C41C49" w:rsidP="00C41C49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422">
              <w:r>
                <w:rPr>
                  <w:color w:val="006FC0"/>
                  <w:u w:color="0000FF"/>
                </w:rPr>
                <w:t xml:space="preserve">http://www.omsa.gob.do/transparencia/index.php/finanzas/inf </w:t>
              </w:r>
            </w:hyperlink>
            <w:hyperlink r:id="rId423">
              <w:proofErr w:type="spellStart"/>
              <w:r>
                <w:rPr>
                  <w:color w:val="006FC0"/>
                  <w:u w:color="0000FF"/>
                </w:rPr>
                <w:t>ormes</w:t>
              </w:r>
              <w:proofErr w:type="spellEnd"/>
            </w:hyperlink>
            <w:hyperlink r:id="rId424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25">
              <w:proofErr w:type="spellStart"/>
              <w:r>
                <w:rPr>
                  <w:color w:val="006FC0"/>
                  <w:u w:color="0000FF"/>
                </w:rPr>
                <w:t>de</w:t>
              </w:r>
            </w:hyperlink>
            <w:hyperlink r:id="rId426">
              <w:r>
                <w:rPr>
                  <w:color w:val="006FC0"/>
                  <w:u w:color="0000FF"/>
                </w:rPr>
                <w:t>-</w:t>
              </w:r>
            </w:hyperlink>
            <w:hyperlink r:id="rId427">
              <w:r>
                <w:rPr>
                  <w:color w:val="006FC0"/>
                  <w:u w:color="0000FF"/>
                </w:rPr>
                <w:t>auditorias</w:t>
              </w:r>
              <w:proofErr w:type="spellEnd"/>
            </w:hyperlink>
          </w:p>
        </w:tc>
        <w:tc>
          <w:tcPr>
            <w:tcW w:w="1340" w:type="dxa"/>
          </w:tcPr>
          <w:p w14:paraId="2F7DBF48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F3E2062" w14:textId="06200055" w:rsidR="00C41C49" w:rsidRDefault="00C41C49" w:rsidP="00C41C49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C41C49" w:rsidRDefault="00C41C49" w:rsidP="00C41C4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C41C49" w:rsidRPr="0013563D" w:rsidRDefault="00C41C49" w:rsidP="00C41C49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428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429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430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C41C49" w:rsidRDefault="00C41C49" w:rsidP="00C41C49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C41C49" w:rsidRDefault="00C41C49" w:rsidP="00C41C4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77777777" w:rsidR="00C41C49" w:rsidRDefault="00C41C49" w:rsidP="00C41C49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431">
              <w:r>
                <w:rPr>
                  <w:color w:val="006FC0"/>
                  <w:u w:color="0000FF"/>
                </w:rPr>
                <w:t xml:space="preserve">http://www.omsa.gob.do/transparencia/index.php/finanzas/ac </w:t>
              </w:r>
            </w:hyperlink>
            <w:hyperlink r:id="rId432">
              <w:proofErr w:type="spellStart"/>
              <w:r>
                <w:rPr>
                  <w:color w:val="006FC0"/>
                  <w:u w:color="0000FF"/>
                </w:rPr>
                <w:t>tivos</w:t>
              </w:r>
              <w:proofErr w:type="spellEnd"/>
            </w:hyperlink>
            <w:hyperlink r:id="rId433">
              <w:r>
                <w:rPr>
                  <w:color w:val="006FC0"/>
                  <w:u w:color="0000FF"/>
                </w:rPr>
                <w:t>-</w:t>
              </w:r>
            </w:hyperlink>
            <w:r>
              <w:rPr>
                <w:color w:val="006FC0"/>
                <w:spacing w:val="-47"/>
                <w:u w:val="none"/>
              </w:rPr>
              <w:t xml:space="preserve"> </w:t>
            </w:r>
            <w:hyperlink r:id="rId434">
              <w:r>
                <w:rPr>
                  <w:color w:val="006FC0"/>
                  <w:u w:color="0000FF"/>
                </w:rPr>
                <w:t>fijos</w:t>
              </w:r>
            </w:hyperlink>
          </w:p>
        </w:tc>
        <w:tc>
          <w:tcPr>
            <w:tcW w:w="1340" w:type="dxa"/>
          </w:tcPr>
          <w:p w14:paraId="56E7197A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7C7D0ACB" w14:textId="7AC93309" w:rsidR="00C41C49" w:rsidRDefault="00C41C49" w:rsidP="00C41C49">
            <w:pPr>
              <w:pStyle w:val="TableParagraph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C41C49" w:rsidRDefault="00C41C49" w:rsidP="00C41C49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C41C49" w:rsidRPr="0013563D" w:rsidRDefault="00C41C49" w:rsidP="00C41C49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435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436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C41C49" w:rsidRPr="0013563D" w:rsidRDefault="00C41C49" w:rsidP="00C41C4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437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C41C49" w:rsidRDefault="00C41C49" w:rsidP="00C41C49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C41C49" w:rsidRDefault="00C41C49" w:rsidP="00C41C49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77777777" w:rsidR="00C41C49" w:rsidRDefault="00C41C49" w:rsidP="00C41C49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438">
              <w:r>
                <w:rPr>
                  <w:color w:val="0462C1"/>
                  <w:u w:color="0462C1"/>
                </w:rPr>
                <w:t>http://www.omsa.gob.do/transparencia/index.php/finanzas/inventario-</w:t>
              </w:r>
            </w:hyperlink>
            <w:r>
              <w:rPr>
                <w:color w:val="0462C1"/>
                <w:spacing w:val="-47"/>
                <w:u w:val="none"/>
              </w:rPr>
              <w:t xml:space="preserve"> </w:t>
            </w:r>
            <w:hyperlink r:id="rId439">
              <w:r>
                <w:rPr>
                  <w:color w:val="0462C1"/>
                  <w:u w:color="0462C1"/>
                </w:rPr>
                <w:t>en-</w:t>
              </w:r>
              <w:proofErr w:type="spellStart"/>
              <w:r>
                <w:rPr>
                  <w:color w:val="0462C1"/>
                  <w:u w:color="0462C1"/>
                </w:rPr>
                <w:t>almacen</w:t>
              </w:r>
              <w:proofErr w:type="spellEnd"/>
            </w:hyperlink>
          </w:p>
        </w:tc>
        <w:tc>
          <w:tcPr>
            <w:tcW w:w="1340" w:type="dxa"/>
          </w:tcPr>
          <w:p w14:paraId="0FC34A20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2FFD3E3A" w14:textId="51FF76E7" w:rsidR="00C41C49" w:rsidRDefault="00C41C49" w:rsidP="00C41C49">
            <w:pPr>
              <w:pStyle w:val="TableParagraph"/>
              <w:spacing w:before="11"/>
              <w:ind w:left="104" w:right="617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C41C49" w:rsidRDefault="00C41C49" w:rsidP="00C41C49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C41C49" w:rsidRPr="0013563D" w:rsidRDefault="00C41C49" w:rsidP="00C41C49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C41C49" w:rsidRDefault="00C41C49" w:rsidP="00C41C4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C41C49" w:rsidRDefault="00C41C49" w:rsidP="00C41C49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440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1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3FC6D08C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6E22553" w14:textId="493B6ED0" w:rsidR="00C41C49" w:rsidRDefault="00C41C49" w:rsidP="00C41C49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C41C49" w:rsidRDefault="00C41C49" w:rsidP="00C41C49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C41C49" w:rsidRPr="0013563D" w:rsidRDefault="00C41C49" w:rsidP="00C41C4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C41C49" w:rsidRDefault="00C41C49" w:rsidP="00C41C49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C41C49" w:rsidRDefault="00C41C49" w:rsidP="00C41C49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442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3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553BFCDB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4E70F5FE" w14:textId="79602EED" w:rsidR="00C41C49" w:rsidRDefault="00C41C49" w:rsidP="00C41C49">
            <w:pPr>
              <w:pStyle w:val="TableParagraph"/>
              <w:ind w:left="104" w:right="612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C41C49" w:rsidRDefault="00C41C49" w:rsidP="00C41C49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C41C49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C41C49" w:rsidRPr="0013563D" w:rsidRDefault="00C41C49" w:rsidP="00C41C49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C41C49" w:rsidRPr="0013563D" w:rsidRDefault="00C41C49" w:rsidP="00C41C49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C41C49" w:rsidRDefault="00C41C49" w:rsidP="00C41C49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C41C49" w:rsidRDefault="00C41C49" w:rsidP="00C41C49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C41C49" w:rsidRDefault="00C41C49" w:rsidP="00C41C49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444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5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78FDA752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8D835B4" w14:textId="3608F8E3" w:rsidR="00C41C49" w:rsidRDefault="00C41C49" w:rsidP="00C41C49">
            <w:pPr>
              <w:pStyle w:val="TableParagraph"/>
              <w:ind w:left="152" w:right="677" w:hanging="48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C41C49" w:rsidRDefault="00C41C49" w:rsidP="00C41C49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C41C49" w:rsidRDefault="00C41C49" w:rsidP="00C41C49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C41C49" w:rsidRPr="0013563D" w:rsidRDefault="00C41C49" w:rsidP="00C41C49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C41C49" w:rsidRDefault="00C41C49" w:rsidP="00C41C49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C41C49" w:rsidRDefault="00C41C49" w:rsidP="00C41C49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446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257B0650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6EF70DA2" w14:textId="7BADE1D5" w:rsidR="00C41C49" w:rsidRDefault="00C41C49" w:rsidP="00C41C49">
            <w:pPr>
              <w:pStyle w:val="TableParagraph"/>
              <w:spacing w:before="0" w:line="270" w:lineRule="atLeast"/>
              <w:ind w:left="110" w:right="495" w:hanging="5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C41C49" w:rsidRDefault="00C41C49" w:rsidP="00C41C49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C41C49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C41C49" w:rsidRPr="0013563D" w:rsidRDefault="00C41C49" w:rsidP="00C41C49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C41C49" w:rsidRDefault="00C41C49" w:rsidP="00C41C49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C41C49" w:rsidRDefault="00C41C49" w:rsidP="00C41C49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77777777" w:rsidR="00C41C49" w:rsidRDefault="00C41C49" w:rsidP="00C41C49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447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48">
              <w:r>
                <w:rPr>
                  <w:rFonts w:ascii="Calibri"/>
                  <w:color w:val="0462C1"/>
                  <w:u w:color="0462C1"/>
                </w:rPr>
                <w:t>publica/proceso-de-consultas-abiertas/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/1784-2022</w:t>
              </w:r>
            </w:hyperlink>
          </w:p>
        </w:tc>
        <w:tc>
          <w:tcPr>
            <w:tcW w:w="1157" w:type="dxa"/>
          </w:tcPr>
          <w:p w14:paraId="2BAF6D0A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5F228E69" w14:textId="03F6E391" w:rsidR="00C41C49" w:rsidRDefault="00C41C49" w:rsidP="00C41C49">
            <w:pPr>
              <w:pStyle w:val="TableParagraph"/>
              <w:spacing w:before="0"/>
              <w:ind w:left="109" w:right="42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C41C49" w:rsidRDefault="00C41C49" w:rsidP="00C41C49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C41C49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C41C49" w:rsidRPr="0013563D" w:rsidRDefault="00C41C49" w:rsidP="00C41C49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C41C49" w:rsidRDefault="00C41C49" w:rsidP="00C41C4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77777777" w:rsidR="00C41C49" w:rsidRDefault="00C41C49" w:rsidP="00C41C49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449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https://www.omsa.gob.do/transparencia/index.php/consulta-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450">
              <w:r>
                <w:rPr>
                  <w:rFonts w:ascii="Calibri"/>
                  <w:color w:val="0462C1"/>
                  <w:u w:color="0462C1"/>
                </w:rPr>
                <w:t>publica/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relacion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de-consultas-publicas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category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/1787-2022</w:t>
              </w:r>
            </w:hyperlink>
          </w:p>
        </w:tc>
        <w:tc>
          <w:tcPr>
            <w:tcW w:w="1157" w:type="dxa"/>
          </w:tcPr>
          <w:p w14:paraId="74774AC4" w14:textId="77777777" w:rsidR="00C41C49" w:rsidRDefault="00C41C49" w:rsidP="00C41C49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ENERO </w:t>
            </w:r>
          </w:p>
          <w:p w14:paraId="7C534893" w14:textId="5D6036A2" w:rsidR="00C41C49" w:rsidRDefault="00C41C49" w:rsidP="00C41C49">
            <w:pPr>
              <w:pStyle w:val="TableParagraph"/>
              <w:spacing w:before="1"/>
              <w:ind w:left="109" w:right="429"/>
              <w:rPr>
                <w:rFonts w:ascii="Calibri"/>
                <w:b/>
                <w:u w:val="none"/>
              </w:rPr>
            </w:pPr>
            <w:r w:rsidRPr="00C41C49">
              <w:rPr>
                <w:b/>
                <w:bCs/>
                <w:u w:val="none"/>
              </w:rPr>
              <w:t>2023</w:t>
            </w:r>
            <w:r>
              <w:rPr>
                <w:b/>
                <w:bCs/>
                <w:u w:val="none"/>
              </w:rPr>
              <w:t xml:space="preserve"> </w:t>
            </w:r>
          </w:p>
        </w:tc>
        <w:tc>
          <w:tcPr>
            <w:tcW w:w="1469" w:type="dxa"/>
          </w:tcPr>
          <w:p w14:paraId="221428DD" w14:textId="77777777" w:rsidR="00C41C49" w:rsidRDefault="00C41C49" w:rsidP="00C41C49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83BC922" w14:textId="77777777" w:rsidR="00D8107F" w:rsidRDefault="00BF1509">
      <w:pPr>
        <w:spacing w:before="91" w:line="237" w:lineRule="auto"/>
        <w:ind w:left="360" w:right="8446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María Altagracia</w:t>
      </w:r>
      <w:r>
        <w:rPr>
          <w:rFonts w:ascii="Times New Roman" w:hAnsi="Times New Roman"/>
          <w:b/>
          <w:spacing w:val="8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Rodríguez</w:t>
      </w:r>
      <w:r>
        <w:rPr>
          <w:rFonts w:ascii="Times New Roman" w:hAnsi="Times New Roman"/>
          <w:b/>
          <w:spacing w:val="1"/>
          <w:sz w:val="32"/>
        </w:rPr>
        <w:t xml:space="preserve"> </w:t>
      </w:r>
      <w:r>
        <w:rPr>
          <w:rFonts w:ascii="Times New Roman" w:hAnsi="Times New Roman"/>
          <w:sz w:val="28"/>
        </w:rPr>
        <w:t>Responsable de Acceso a la Información (</w:t>
      </w:r>
      <w:r>
        <w:rPr>
          <w:rFonts w:ascii="Times New Roman" w:hAnsi="Times New Roman"/>
          <w:b/>
          <w:sz w:val="28"/>
        </w:rPr>
        <w:t>RAI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Teléfono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de oficina: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809-221-6672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ext.234</w:t>
      </w:r>
    </w:p>
    <w:p w14:paraId="789FC3DD" w14:textId="77777777" w:rsidR="00D8107F" w:rsidRDefault="00BF1509">
      <w:pPr>
        <w:spacing w:before="3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Correo</w:t>
      </w:r>
      <w:r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z w:val="28"/>
        </w:rPr>
        <w:t>electrónico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\</w:t>
      </w:r>
      <w:r>
        <w:rPr>
          <w:rFonts w:ascii="Times New Roman" w:hAnsi="Times New Roman"/>
          <w:spacing w:val="59"/>
          <w:sz w:val="28"/>
        </w:rPr>
        <w:t xml:space="preserve"> </w:t>
      </w:r>
      <w:hyperlink r:id="rId451">
        <w:r>
          <w:rPr>
            <w:rFonts w:ascii="Times New Roman" w:hAnsi="Times New Roman"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77DE08F8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proofErr w:type="gramStart"/>
      <w:r>
        <w:t>Publica</w:t>
      </w:r>
      <w:r>
        <w:rPr>
          <w:spacing w:val="-47"/>
        </w:rPr>
        <w:t xml:space="preserve"> </w:t>
      </w:r>
      <w:r w:rsidR="005A02AF">
        <w:rPr>
          <w:spacing w:val="-47"/>
        </w:rPr>
        <w:t xml:space="preserve"> </w:t>
      </w:r>
      <w:r>
        <w:t>Fecha</w:t>
      </w:r>
      <w:proofErr w:type="gramEnd"/>
      <w:r>
        <w:t>:</w:t>
      </w:r>
      <w:r w:rsidR="00C41C49">
        <w:t>02</w:t>
      </w:r>
      <w:r>
        <w:t>/</w:t>
      </w:r>
      <w:r w:rsidR="00C41C49">
        <w:t>01</w:t>
      </w:r>
      <w:r>
        <w:t>/202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BAB9" w14:textId="77777777" w:rsidR="00EA0550" w:rsidRDefault="00EA0550">
      <w:r>
        <w:separator/>
      </w:r>
    </w:p>
  </w:endnote>
  <w:endnote w:type="continuationSeparator" w:id="0">
    <w:p w14:paraId="46353FD8" w14:textId="77777777" w:rsidR="00EA0550" w:rsidRDefault="00EA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09B3" w14:textId="77777777" w:rsidR="00EA0550" w:rsidRDefault="00EA0550">
      <w:r>
        <w:separator/>
      </w:r>
    </w:p>
  </w:footnote>
  <w:footnote w:type="continuationSeparator" w:id="0">
    <w:p w14:paraId="0AB992A8" w14:textId="77777777" w:rsidR="00EA0550" w:rsidRDefault="00EA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F63AA"/>
    <w:rsid w:val="0013563D"/>
    <w:rsid w:val="0020700A"/>
    <w:rsid w:val="003137DE"/>
    <w:rsid w:val="003665DE"/>
    <w:rsid w:val="00557B30"/>
    <w:rsid w:val="005915D2"/>
    <w:rsid w:val="005A02AF"/>
    <w:rsid w:val="00681059"/>
    <w:rsid w:val="00790E4A"/>
    <w:rsid w:val="009068A1"/>
    <w:rsid w:val="009A5C1A"/>
    <w:rsid w:val="009C7AEC"/>
    <w:rsid w:val="00A36F9D"/>
    <w:rsid w:val="00A87FD3"/>
    <w:rsid w:val="00AB6126"/>
    <w:rsid w:val="00B274AE"/>
    <w:rsid w:val="00BF1509"/>
    <w:rsid w:val="00C41C49"/>
    <w:rsid w:val="00C90907"/>
    <w:rsid w:val="00CA542C"/>
    <w:rsid w:val="00D8107F"/>
    <w:rsid w:val="00E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42306.pdf" TargetMode="External"/><Relationship Id="rId299" Type="http://schemas.openxmlformats.org/officeDocument/2006/relationships/hyperlink" Target="http://www.omsa.gob.do/transparencia/index.php/oai/resolucion-de-informacion-clasificada" TargetMode="External"/><Relationship Id="rId21" Type="http://schemas.openxmlformats.org/officeDocument/2006/relationships/hyperlink" Target="http://omsa.gob.do/transparencia/index.php/marco-legal/baselegal-m?download=32%3Adecreto-448-97-crea-omsa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presupuesto/ejecucion-del-presupuesto/" TargetMode="External"/><Relationship Id="rId366" Type="http://schemas.openxmlformats.org/officeDocument/2006/relationships/hyperlink" Target="http://www.omsa.gob.do/transparencia/index.php/compras-y-contrataciones-publicas/comparaciones-de-precios" TargetMode="External"/><Relationship Id="rId170" Type="http://schemas.openxmlformats.org/officeDocument/2006/relationships/hyperlink" Target="http://omsa.gob.do/transparencia/index.php/marco-legal-de-transparencia/decretos?download=25%3Adecreto-528-09" TargetMode="External"/><Relationship Id="rId226" Type="http://schemas.openxmlformats.org/officeDocument/2006/relationships/hyperlink" Target="http://digeig.gob.do/web/file/D1523_04.pdf" TargetMode="External"/><Relationship Id="rId433" Type="http://schemas.openxmlformats.org/officeDocument/2006/relationships/hyperlink" Target="http://www.omsa.gob.do/transparencia/index.php/finanzas/activos-fijos" TargetMode="External"/><Relationship Id="rId268" Type="http://schemas.openxmlformats.org/officeDocument/2006/relationships/hyperlink" Target="http://www.omsa.gob.do/transparencia/index.php/oai/estructura-organizacional-de-la-oai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74" Type="http://schemas.openxmlformats.org/officeDocument/2006/relationships/hyperlink" Target="http://www.omsa.gob.do/transparencia/index.php/marco-legal-de-transparencia/leyes?download=7%3Aley-10-07" TargetMode="External"/><Relationship Id="rId128" Type="http://schemas.openxmlformats.org/officeDocument/2006/relationships/hyperlink" Target="http://www.omsa.gob.do/transparencia/index.php/marco-legal-de-transparencia/leyes?download=13%3Aley-6-06" TargetMode="External"/><Relationship Id="rId335" Type="http://schemas.openxmlformats.org/officeDocument/2006/relationships/hyperlink" Target="http://www.omsa.gob.do/transparencia/index.php/recursos-humanos/jubilaciones-pensiones-y-retiros" TargetMode="External"/><Relationship Id="rId377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5" Type="http://schemas.openxmlformats.org/officeDocument/2006/relationships/endnotes" Target="endnotes.xml"/><Relationship Id="rId181" Type="http://schemas.openxmlformats.org/officeDocument/2006/relationships/hyperlink" Target="http://digeig.gob.do/web/file/Decreto52509.pdf" TargetMode="External"/><Relationship Id="rId237" Type="http://schemas.openxmlformats.org/officeDocument/2006/relationships/hyperlink" Target="http://digeig.gob.do/web/file/DECRETO14998QUECREALASCOMISIONESDEETICAPBLICA.pdf" TargetMode="External"/><Relationship Id="rId402" Type="http://schemas.openxmlformats.org/officeDocument/2006/relationships/hyperlink" Target="http://www.omsa.gob.do/transparencia/index.php/proyectos-y-programas/informes-de-seguimientos-a-los-programas-y-proyectos" TargetMode="External"/><Relationship Id="rId279" Type="http://schemas.openxmlformats.org/officeDocument/2006/relationships/hyperlink" Target="http://www.omsa.gob.do/transparencia/index.php/oai/manual-de-procedimientos-de-la-oai" TargetMode="External"/><Relationship Id="rId444" Type="http://schemas.openxmlformats.org/officeDocument/2006/relationships/hyperlink" Target="https://www.omsa.gob.do/transparencia/index.php/comision-de-etica-publica-cep/compromisos-eticos" TargetMode="External"/><Relationship Id="rId43" Type="http://schemas.openxmlformats.org/officeDocument/2006/relationships/hyperlink" Target="http://digeig.gob.do/web/file/LeyNo_4108sobrelaFuncionPublica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planificacion-estrategica-institucional" TargetMode="External"/><Relationship Id="rId346" Type="http://schemas.openxmlformats.org/officeDocument/2006/relationships/hyperlink" Target="http://digeig.gob.do/web/es/transparencia/beneficiarios-de-programas-asistenciales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www.omsa.gob.do/transparencia/index.php/marco-legal-de-transparencia/leyes?download=2%3Aley-498-06" TargetMode="External"/><Relationship Id="rId150" Type="http://schemas.openxmlformats.org/officeDocument/2006/relationships/hyperlink" Target="http://digeig.gob.do/web/file/DecretoDIGEIG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www.omsa.gob.do/transparencia/index.php/marco-legal-de-transparencia/decretos?download=21%3Adecreto-523-09" TargetMode="External"/><Relationship Id="rId413" Type="http://schemas.openxmlformats.org/officeDocument/2006/relationships/hyperlink" Target="http://www.omsa.gob.do/transparencia/index.php/finanzas/balance-general" TargetMode="External"/><Relationship Id="rId248" Type="http://schemas.openxmlformats.org/officeDocument/2006/relationships/hyperlink" Target="http://digeig.gob.do/web/file/ReglamentoNo_0604AplicacindelaLeyNo_1004.pdf" TargetMode="External"/><Relationship Id="rId12" Type="http://schemas.openxmlformats.org/officeDocument/2006/relationships/hyperlink" Target="http://digeig.gob.do/web/file/constitucionpoliticafinal2010_1.pdf" TargetMode="External"/><Relationship Id="rId108" Type="http://schemas.openxmlformats.org/officeDocument/2006/relationships/hyperlink" Target="http://digeig.gob.do/web/file/Ley20004.pdf" TargetMode="External"/><Relationship Id="rId315" Type="http://schemas.openxmlformats.org/officeDocument/2006/relationships/hyperlink" Target="http://www.omsa.gob.do/index.php/servicios/transporte-de-pasajeros/item/25-transporte-de-pasajeros" TargetMode="External"/><Relationship Id="rId357" Type="http://schemas.openxmlformats.org/officeDocument/2006/relationships/hyperlink" Target="http://www.omsa.gob.do/transparencia/index.php/compras-y-contrataciones-publicas/licitacion-publica-nacional-e-internacional" TargetMode="External"/><Relationship Id="rId54" Type="http://schemas.openxmlformats.org/officeDocument/2006/relationships/hyperlink" Target="http://digeig.gob.do/web/file/LeydeArchivos481_08.pdf" TargetMode="External"/><Relationship Id="rId96" Type="http://schemas.openxmlformats.org/officeDocument/2006/relationships/hyperlink" Target="http://digeig.gob.do/web/file/LeyNo34006.pdf" TargetMode="External"/><Relationship Id="rId161" Type="http://schemas.openxmlformats.org/officeDocument/2006/relationships/hyperlink" Target="http://www.omsa.gob.do/transparencia/index.php/marco-legal-de-transparencia/decretos?download=26%3Adecreto-694-09" TargetMode="External"/><Relationship Id="rId217" Type="http://schemas.openxmlformats.org/officeDocument/2006/relationships/hyperlink" Target="http://digeig.gob.do/web/file/Decreto130051.pdf" TargetMode="External"/><Relationship Id="rId399" Type="http://schemas.openxmlformats.org/officeDocument/2006/relationships/hyperlink" Target="http://www.omsa.gob.do/transparencia/index.php/proyectos-y-programas/descripcion-de-los-proyectos-y-programas" TargetMode="External"/><Relationship Id="rId6" Type="http://schemas.openxmlformats.org/officeDocument/2006/relationships/hyperlink" Target="http://www.omsa.gob.do/transparencia" TargetMode="Externa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oai" TargetMode="External"/><Relationship Id="rId424" Type="http://schemas.openxmlformats.org/officeDocument/2006/relationships/hyperlink" Target="http://www.omsa.gob.do/transparencia/index.php/finanzas/informes-de-auditorias" TargetMode="External"/><Relationship Id="rId445" Type="http://schemas.openxmlformats.org/officeDocument/2006/relationships/hyperlink" Target="https://www.omsa.gob.do/transparencia/index.php/comision-de-etica-publica-cep/compromisos-eticos" TargetMode="External"/><Relationship Id="rId23" Type="http://schemas.openxmlformats.org/officeDocument/2006/relationships/hyperlink" Target="http://www.omsa.gob.do/transparencia/index.php/base-legal-de-la-institucion/decretos?download=788%3Ahector-mojica-decreto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/index.php/plan-estrategico/planificacion-estrategica-institucional" TargetMode="External"/><Relationship Id="rId326" Type="http://schemas.openxmlformats.org/officeDocument/2006/relationships/hyperlink" Target="http://www.omsa.gob.do/transparencia/index.php/presupuesto" TargetMode="External"/><Relationship Id="rId347" Type="http://schemas.openxmlformats.org/officeDocument/2006/relationships/hyperlink" Target="http://www.omsa.gob.do/transparencia/index.php/beneficiarios-de-asistencia-social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digeig.gob.do/web/es/transparencia/compras-y-contrataciones-1/estado-de-cuentas-de-suplidores/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www.omsa.gob.do/transparencia/index.php/marco-legal-de-transparencia/decretos?download=21%3Adecreto-523-09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www.omsa.gob.do/transparencia/index.php/marco-legal-de-transparencia/resoluciones?download=30%3Areglamento-06-04" TargetMode="External"/><Relationship Id="rId414" Type="http://schemas.openxmlformats.org/officeDocument/2006/relationships/hyperlink" Target="http://www.omsa.gob.do/transparencia/index.php/finanzas/balance-general" TargetMode="External"/><Relationship Id="rId4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digeig.gob.do/web/file/constitucionpoliticafinal2010_1.pdf" TargetMode="External"/><Relationship Id="rId109" Type="http://schemas.openxmlformats.org/officeDocument/2006/relationships/hyperlink" Target="http://www.omsa.gob.do/transparencia/index.php/marco-legal-de-transparencia/leyes?download=11%3Aley-general-200-04" TargetMode="External"/><Relationship Id="rId260" Type="http://schemas.openxmlformats.org/officeDocument/2006/relationships/hyperlink" Target="http://www.omsa.gob.do/transparencia/index.php/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www.omsa.gob.do/index.php/servicios/transporte-de-pasajeros/item/25-transporte-de-pasajeros" TargetMode="External"/><Relationship Id="rId337" Type="http://schemas.openxmlformats.org/officeDocument/2006/relationships/hyperlink" Target="http://www.omsa.gob.do/transparencia/index.php/recursos-humanos/jubilaciones-pensiones-y-retiros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www.omsa.gob.do/transparencia/index.php/marco-legal-de-transparencia/leyes?download=9%3Aley-340-06-y-449-06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://www.omsa.gob.do/transparencia/index.php/compras-y-contrataciones-publicas/licitacion-publica-nacional-e-internacional" TargetMode="External"/><Relationship Id="rId379" Type="http://schemas.openxmlformats.org/officeDocument/2006/relationships/hyperlink" Target="http://www.omsa.gob.do/transparencia/index.php/compras-y-contrataciones-publicas/casos-de-seguridad-y-emergencia-nacional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www.omsa.gob.do/transparencia/index.php/marco-legal-de-transparencia/decretos?download=26%3Adecreto-694-09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digeig.gob.do/web/file/DECRETO14998QUECREALASCOMISIONESDEETICAPBLICA.pdf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proyectos-y-programas/calendario-de-ejecucion-a-los-programas-y-proyectos" TargetMode="External"/><Relationship Id="rId425" Type="http://schemas.openxmlformats.org/officeDocument/2006/relationships/hyperlink" Target="http://www.omsa.gob.do/transparencia/index.php/finanzas/informes-de-auditorias" TargetMode="External"/><Relationship Id="rId446" Type="http://schemas.openxmlformats.org/officeDocument/2006/relationships/hyperlink" Target="http://www.omsa.gob.do/transparencia/index.php/datos" TargetMode="External"/><Relationship Id="rId250" Type="http://schemas.openxmlformats.org/officeDocument/2006/relationships/hyperlink" Target="http://www.omsa.gob.do/transparencia/index.php/marco-legal-de-transparencia/resoluciones?download=30%3Areglamento-06-04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transparencia/index.php/estadisticas-institucionales" TargetMode="External"/><Relationship Id="rId24" Type="http://schemas.openxmlformats.org/officeDocument/2006/relationships/hyperlink" Target="http://www.omsa.gob.do/transparencia/index.php/base-legal-de-la-institucion/decretos?download=788%3Ahector-mojica-decreto" TargetMode="External"/><Relationship Id="rId45" Type="http://schemas.openxmlformats.org/officeDocument/2006/relationships/hyperlink" Target="http://www.omsa.gob.do/transparencia/index.php/marco-legal-de-transparencia/leyes?download=4%3Aley-de-funcion-publica-41-08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www.omsa.gob.do/transparencia/index.php/marco-legal-de-transparencia/leyes?download=11%3Aley-general-200-04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://www.omsa.gob.do/transparencia/index.php/presupuesto" TargetMode="External"/><Relationship Id="rId348" Type="http://schemas.openxmlformats.org/officeDocument/2006/relationships/hyperlink" Target="http://www.omsa.gob.do/transparencia/index.php/beneficiarios-de-asistencia-social" TargetMode="External"/><Relationship Id="rId369" Type="http://schemas.openxmlformats.org/officeDocument/2006/relationships/hyperlink" Target="http://digeig.gob.do/web/es/transparencia/compras-y-contrataciones-1/estado-de-cuentas-de-suplidores/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DecNo_49107ReglamentoControlInterno.pdf" TargetMode="External"/><Relationship Id="rId229" Type="http://schemas.openxmlformats.org/officeDocument/2006/relationships/hyperlink" Target="http://digeig.gob.do/web/file/D1523_04.pdf" TargetMode="External"/><Relationship Id="rId380" Type="http://schemas.openxmlformats.org/officeDocument/2006/relationships/hyperlink" Target="http://www.omsa.gob.do/transparencia/index.php/compras-y-contrataciones-publicas/casos-de-urgencias" TargetMode="External"/><Relationship Id="rId415" Type="http://schemas.openxmlformats.org/officeDocument/2006/relationships/hyperlink" Target="http://www.omsa.gob.do/transparencia/index.php/finanzas/ingresos-y-egresos" TargetMode="External"/><Relationship Id="rId436" Type="http://schemas.openxmlformats.org/officeDocument/2006/relationships/hyperlink" Target="http://digeig.gob.do/web/es/transparencia/finanzas/relacion-de-inventario-en-almacen/" TargetMode="External"/><Relationship Id="rId240" Type="http://schemas.openxmlformats.org/officeDocument/2006/relationships/hyperlink" Target="http://www.omsa.gob.do/transparencia/index.php/marco-legal-de-transparencia/decretos?download=17%3Adecreto-149-98" TargetMode="External"/><Relationship Id="rId261" Type="http://schemas.openxmlformats.org/officeDocument/2006/relationships/hyperlink" Target="http://www.omsa.gob.do/transparencia/index.php/oai/estructura-organizacional-de-la-oai" TargetMode="External"/><Relationship Id="rId14" Type="http://schemas.openxmlformats.org/officeDocument/2006/relationships/hyperlink" Target="http://www.omsa.gob.do/transparencia/index.php/marco-legal/baselegal-m?download=33%3Ardconstitucion" TargetMode="Externa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311.gob.do/" TargetMode="External"/><Relationship Id="rId338" Type="http://schemas.openxmlformats.org/officeDocument/2006/relationships/hyperlink" Target="http://www.omsa.gob.do/transparencia/index.php/recursos-humanos/jubilaciones-pensiones-y-retiros" TargetMode="External"/><Relationship Id="rId359" Type="http://schemas.openxmlformats.org/officeDocument/2006/relationships/hyperlink" Target="http://digeig.gob.do/web/es/transparencia/compras-y-contrataciones-1/licitaciones-restringidas/" TargetMode="External"/><Relationship Id="rId8" Type="http://schemas.openxmlformats.org/officeDocument/2006/relationships/hyperlink" Target="mailto:correspondencia@omsa.go.do" TargetMode="External"/><Relationship Id="rId98" Type="http://schemas.openxmlformats.org/officeDocument/2006/relationships/hyperlink" Target="http://www.omsa.gob.do/transparencia/index.php/marco-legal-de-transparencia/leyes?download=9%3Aley-340-06-y-449-06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_52809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pras-y-contrataciones-publicas/relacion-de-estado-de-cuentas-de-suplidores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proyectos-y-programas/calendario-de-ejecucion-a-los-programas-y-proyectos" TargetMode="External"/><Relationship Id="rId426" Type="http://schemas.openxmlformats.org/officeDocument/2006/relationships/hyperlink" Target="http://www.omsa.gob.do/transparencia/index.php/finanzas/informes-de-auditorias" TargetMode="External"/><Relationship Id="rId447" Type="http://schemas.openxmlformats.org/officeDocument/2006/relationships/hyperlink" Target="https://www.omsa.gob.do/transparencia/index.php/consulta-publica/proceso-de-consultas-abiertas/category/1784-2022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compendiodeleyesTOMO1.pdf" TargetMode="External"/><Relationship Id="rId25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omsa.gob.do/transparencia/index.php/estadisticas-institucionales" TargetMode="External"/><Relationship Id="rId328" Type="http://schemas.openxmlformats.org/officeDocument/2006/relationships/hyperlink" Target="http://www.omsa.gob.do/transparencia/index.php/presupuesto/category/668-2019" TargetMode="External"/><Relationship Id="rId349" Type="http://schemas.openxmlformats.org/officeDocument/2006/relationships/hyperlink" Target="http://digeig.gob.do/web/es/transparencia/compras-y-contrataciones-1/como-registrarse-como-proveedor-del-estado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Decreto13005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www.omsa.gob.do/transparencia/index.php/marco-legal-de-transparencia/decretos?download=28%3Adecreto-486-12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www.omsa.gob.do/transparencia/index.php/compras-y-contrataciones-publicas/licitacion-restringida" TargetMode="External"/><Relationship Id="rId381" Type="http://schemas.openxmlformats.org/officeDocument/2006/relationships/hyperlink" Target="http://www.omsa.gob.do/transparencia/index.php/compras-y-contrataciones-publicas/casos-de-urgencias" TargetMode="External"/><Relationship Id="rId416" Type="http://schemas.openxmlformats.org/officeDocument/2006/relationships/hyperlink" Target="http://www.omsa.gob.do/transparencia/index.php/finanzas/ingresos-y-egresos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www.omsa.gob.do/transparencia/index.php/marco-legal-de-transparencia/decretos?download=17%3Adecreto-149-98" TargetMode="External"/><Relationship Id="rId437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www.omsa.gob.do/transparencia/index.php/marco-legal/baselegal-m?download=33%3Ardconstitucion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39" Type="http://schemas.openxmlformats.org/officeDocument/2006/relationships/hyperlink" Target="http://www.omsa.gob.do/transparencia/index.php/recursos-humanos/jubilaciones-pensiones-y-retiros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Reglamento49007.pdf" TargetMode="External"/><Relationship Id="rId101" Type="http://schemas.openxmlformats.org/officeDocument/2006/relationships/hyperlink" Target="http://digeig.gob.do/web/file/Reglamento49007.pdf" TargetMode="External"/><Relationship Id="rId122" Type="http://schemas.openxmlformats.org/officeDocument/2006/relationships/hyperlink" Target="http://www.omsa.gob.do/transparencia/index.php/marco-legal-de-transparencia/leyes?download=12%3Aley-423-06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compras-y-contrataciones-1/como-registrarse-como-proveedor-del-estado/" TargetMode="External"/><Relationship Id="rId371" Type="http://schemas.openxmlformats.org/officeDocument/2006/relationships/hyperlink" Target="http://www.omsa.gob.do/transparencia/index.php/compras-y-contrataciones-publicas/relacion-de-estado-de-cuentas-de-suplidores" TargetMode="External"/><Relationship Id="rId406" Type="http://schemas.openxmlformats.org/officeDocument/2006/relationships/hyperlink" Target="http://www.omsa.gob.do/transparencia/index.php/proyectos-y-programas/informes-de-presupuestos-sobre-programas-y-proyect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ecNo_49107ReglamentoControlInterno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www.omsa.gob.do/transparencia/index.php/finanzas/informes-de-auditorias" TargetMode="External"/><Relationship Id="rId448" Type="http://schemas.openxmlformats.org/officeDocument/2006/relationships/hyperlink" Target="https://www.omsa.gob.do/transparencia/index.php/consulta-publica/proceso-de-consultas-abiertas/category/1784-2022" TargetMode="External"/><Relationship Id="rId26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329" Type="http://schemas.openxmlformats.org/officeDocument/2006/relationships/hyperlink" Target="http://www.omsa.gob.do/transparencia/index.php/presupuesto/category/668-2019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www.omsa.gob.do/transparencia/index.php/marco-legal-de-transparencia/decretos?download=28%3Adecreto-486-12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www.omsa.gob.do/transparencia/index.php/recursos-humanos/jubilaciones-pensiones-y-retiros" TargetMode="External"/><Relationship Id="rId361" Type="http://schemas.openxmlformats.org/officeDocument/2006/relationships/hyperlink" Target="http://www.omsa.gob.do/transparencia/index.php/compras-y-contrataciones-publicas/licitacion-restringida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mesicic3_repdom_decreto523.pdf" TargetMode="External"/><Relationship Id="rId382" Type="http://schemas.openxmlformats.org/officeDocument/2006/relationships/hyperlink" Target="http://www.omsa.gob.do/transparencia/index.php/compras-y-contrataciones-publicas/otros-casos-de-excepcion" TargetMode="External"/><Relationship Id="rId417" Type="http://schemas.openxmlformats.org/officeDocument/2006/relationships/hyperlink" Target="http://www.omsa.gob.do/transparencia/index.php/finanzas/ingresos-y-egresos" TargetMode="External"/><Relationship Id="rId438" Type="http://schemas.openxmlformats.org/officeDocument/2006/relationships/hyperlink" Target="http://www.omsa.gob.do/transparencia/index.php/finanzas/inventario-en-almacen" TargetMode="Externa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ReglamentoNo_0604AplicacindelaLeyNo_1004.pdf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www.omsa.gob.do/transparencia/index.php/marco-legal-de-transparencia/leyes?download=6%3Aley-general-de-archivos-481-08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www.omsa.gob.do/transparencia/index.php/marco-legal-de-transparencia/decretos?download=29%3Adecreto-543-12" TargetMode="External"/><Relationship Id="rId123" Type="http://schemas.openxmlformats.org/officeDocument/2006/relationships/hyperlink" Target="http://www.omsa.gob.do/transparencia/index.php/marco-legal-de-transparencia/leyes?download=12%3Aley-423-06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www.omsa.gob.do/transparencia/index.php/recursos-humanos/nomina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://comprasdominicana.gov.do/web/guest/como-inscribirse%3Bjsessionid%3D2cfd470e753a301753e577b10130" TargetMode="External"/><Relationship Id="rId372" Type="http://schemas.openxmlformats.org/officeDocument/2006/relationships/hyperlink" Target="http://www.omsa.gob.do/transparencia/index.php/compras-y-contrataciones-publicas/relacion-de-estado-de-cuentas-de-suplidores" TargetMode="External"/><Relationship Id="rId393" Type="http://schemas.openxmlformats.org/officeDocument/2006/relationships/hyperlink" Target="http://www.omsa.gob.do/transparencia/index.php/proyectos-y-programas/descripcion-de-los-proyectos-y-programas" TargetMode="External"/><Relationship Id="rId407" Type="http://schemas.openxmlformats.org/officeDocument/2006/relationships/hyperlink" Target="http://www.omsa.gob.do/transparencia/index.php/proyectos-y-programas/informes-de-presupuestos-sobre-programas-y-proyectos" TargetMode="External"/><Relationship Id="rId428" Type="http://schemas.openxmlformats.org/officeDocument/2006/relationships/hyperlink" Target="http://digeig.gob.do/web/es/transparencia/finanzas/relacion-de-activos-fijos-de-la-institucion/" TargetMode="External"/><Relationship Id="rId449" Type="http://schemas.openxmlformats.org/officeDocument/2006/relationships/hyperlink" Target="https://www.omsa.gob.do/transparencia/index.php/consulta-publica/relacion-de-consultas-publicas/category/1787-2022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digeig.gob.do/web/file/compendiodeleyesTOMO1.pdf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://www.omsa.gob.do/transparencia/index.php/oai/estadisticas-y-balances-de-la-gestion-oai" TargetMode="External"/><Relationship Id="rId309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27" Type="http://schemas.openxmlformats.org/officeDocument/2006/relationships/hyperlink" Target="http://www.omsa.gob.do/transparencia/index.php/base-legal-de-la-institucion/leyes?download=825%3Aley-63-17-sobre-transito-transporte-y-seguridad-vial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digeig.gob.do/web/file/Decreto69409quecreaelSistema311deDenunciasQuejasyReclamaciones.pdf" TargetMode="External"/><Relationship Id="rId176" Type="http://schemas.openxmlformats.org/officeDocument/2006/relationships/hyperlink" Target="http://www.omsa.gob.do/transparencia/index.php/marco-legal-de-transparencia/decretos?download=24%3Adecreto-527-09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://www.omsa.gob.do/transparencia/index.php/recursos-humanos/jubilaciones-pensiones-y-retiros" TargetMode="External"/><Relationship Id="rId362" Type="http://schemas.openxmlformats.org/officeDocument/2006/relationships/hyperlink" Target="http://digeig.gob.do/web/es/transparencia/compras-y-contrataciones-1/sorteos-de-obras/" TargetMode="External"/><Relationship Id="rId383" Type="http://schemas.openxmlformats.org/officeDocument/2006/relationships/hyperlink" Target="http://www.omsa.gob.do/transparencia/index.php/compras-y-contrataciones-publicas/otros-casos-de-excepcion" TargetMode="External"/><Relationship Id="rId418" Type="http://schemas.openxmlformats.org/officeDocument/2006/relationships/hyperlink" Target="http://www.omsa.gob.do/transparencia/index.php/finanzas/ingresos-y-egresos" TargetMode="External"/><Relationship Id="rId439" Type="http://schemas.openxmlformats.org/officeDocument/2006/relationships/hyperlink" Target="http://www.omsa.gob.do/transparencia/index.php/finanzas/inventario-en-almacen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450" Type="http://schemas.openxmlformats.org/officeDocument/2006/relationships/hyperlink" Target="https://www.omsa.gob.do/transparencia/index.php/consulta-publica/relacion-de-consultas-publicas/category/1787-2022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www.omsa.gob.do/transparencia/index.php/marco-legal-de-transparencia/decretos?download=29%3Adecreto-543-12" TargetMode="External"/><Relationship Id="rId124" Type="http://schemas.openxmlformats.org/officeDocument/2006/relationships/hyperlink" Target="http://digeig.gob.do/web/file/Ley_606.pdf" TargetMode="External"/><Relationship Id="rId310" Type="http://schemas.openxmlformats.org/officeDocument/2006/relationships/hyperlink" Target="http://www.omsa.gob.do/transparencia/index.php/plan-estrategico/plan-operativo-anual-poa/category/672-2019?download=1419%3Aplan-operativo-poa-2019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www.omsa.gob.do/transparencia/index.php/marco-legal-de-transparencia/decretos?download=23%3Adecreto-525-09" TargetMode="External"/><Relationship Id="rId331" Type="http://schemas.openxmlformats.org/officeDocument/2006/relationships/hyperlink" Target="http://www.omsa.gob.do/transparencia/index.php/recursos-humanos/nomina" TargetMode="External"/><Relationship Id="rId352" Type="http://schemas.openxmlformats.org/officeDocument/2006/relationships/hyperlink" Target="http://comprasdominicana.gov.do/web/guest/como-inscribirse%3Bjsessionid%3D2cfd470e753a301753e577b10130" TargetMode="External"/><Relationship Id="rId373" Type="http://schemas.openxmlformats.org/officeDocument/2006/relationships/hyperlink" Target="http://www.omsa.gob.do/transparencia/index.php/compras-y-contrataciones-publicas/compras-menores/category/730-marzo" TargetMode="External"/><Relationship Id="rId394" Type="http://schemas.openxmlformats.org/officeDocument/2006/relationships/hyperlink" Target="http://www.omsa.gob.do/transparencia/index.php/proyectos-y-programas/descripcion-de-los-proyectos-y-programas" TargetMode="External"/><Relationship Id="rId408" Type="http://schemas.openxmlformats.org/officeDocument/2006/relationships/hyperlink" Target="http://www.omsa.gob.do/transparencia/index.php/proyectos-y-programas/informes-de-presupuestos-sobre-programas-y-proyectos" TargetMode="External"/><Relationship Id="rId429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www.omsa.gob.do/transparencia/index.php/derechos-de-los-ciudadanos" TargetMode="External"/><Relationship Id="rId440" Type="http://schemas.openxmlformats.org/officeDocument/2006/relationships/hyperlink" Target="http://www.omsa.gob.do/transparencia/index.php/comision-de-etica-publica-cep/miembros-comite-de-etica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://www.omsa.gob.do/transparencia/index.php/oai/estadisticas-y-balances-de-la-gestion-oai" TargetMode="External"/><Relationship Id="rId300" Type="http://schemas.openxmlformats.org/officeDocument/2006/relationships/hyperlink" Target="http://www.omsa.gob.do/transparencia/index.php/oai/indice-de-documentos-disponibles-para-la-entrega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www.omsa.gob.do/transparencia/index.php/marco-legal-de-transparencia/leyes?download=10%3Aley-5-07" TargetMode="External"/><Relationship Id="rId135" Type="http://schemas.openxmlformats.org/officeDocument/2006/relationships/hyperlink" Target="http://www.omsa.gob.do/transparencia/index.php/marco-legal-de-transparencia/leyes?download=1%3Aley-126-01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www.omsa.gob.do/transparencia/index.php/marco-legal-de-transparencia/decretos?download=24%3Adecreto-527-09" TargetMode="External"/><Relationship Id="rId198" Type="http://schemas.openxmlformats.org/officeDocument/2006/relationships/hyperlink" Target="http://www.omsa.gob.do/transparencia/index.php/marco-legal-de-transparencia/decretos?download=22%3Adecreto-524-09" TargetMode="External"/><Relationship Id="rId321" Type="http://schemas.openxmlformats.org/officeDocument/2006/relationships/hyperlink" Target="http://www.omsa.gob.do/transparencia/index.php/declaracion-jurada" TargetMode="External"/><Relationship Id="rId342" Type="http://schemas.openxmlformats.org/officeDocument/2006/relationships/hyperlink" Target="http://digeig.gob.do/web/es/transparencia/recursos-humanos-1/vacantes-1/" TargetMode="External"/><Relationship Id="rId363" Type="http://schemas.openxmlformats.org/officeDocument/2006/relationships/hyperlink" Target="http://www.omsa.gob.do/transparencia/index.php/compras-y-contrataciones-publicas/sorteos-de-obras" TargetMode="External"/><Relationship Id="rId384" Type="http://schemas.openxmlformats.org/officeDocument/2006/relationships/hyperlink" Target="http://digeig.gob.do/web/es/transparencia/proyectos-y-programas/descripcion-de-los-programas-y-proyectos/" TargetMode="External"/><Relationship Id="rId419" Type="http://schemas.openxmlformats.org/officeDocument/2006/relationships/hyperlink" Target="http://www.omsa.gob.do/transparencia/index.php/finanzas/ingresos-y-egresos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digeig.gob.do/web/file/ReglamentoNo_0604AplicacindelaLeyNo_1004.pdf" TargetMode="External"/><Relationship Id="rId430" Type="http://schemas.openxmlformats.org/officeDocument/2006/relationships/hyperlink" Target="http://digeig.gob.do/web/es/transparencia/finanzas/relacion-de-activos-fijos-de-la-institucion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451" Type="http://schemas.openxmlformats.org/officeDocument/2006/relationships/hyperlink" Target="mailto:maria.rodriguez@omsa.gob.do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Ley20004.pdf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www.omsa.gob.do/transparencia/index.php/marco-legal-de-transparencia/decretos?download=29%3Adecreto-543-12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www.omsa.gob.do/transparencia/index.php/marco-legal-de-transparencia/decretos?download=23%3Adecreto-525-09" TargetMode="External"/><Relationship Id="rId311" Type="http://schemas.openxmlformats.org/officeDocument/2006/relationships/hyperlink" Target="http://www.omsa.gob.do/transparencia/index.php/plan-estrategico/informes/category/330-2018?download=1412%3Amemoria-institucional-2018" TargetMode="External"/><Relationship Id="rId332" Type="http://schemas.openxmlformats.org/officeDocument/2006/relationships/hyperlink" Target="http://digeig.gob.do/web/es/transparencia/recursos-humanos-1/jubilaciones%2C-pensiones-y-retiros/" TargetMode="External"/><Relationship Id="rId353" Type="http://schemas.openxmlformats.org/officeDocument/2006/relationships/hyperlink" Target="http://digeig.gob.do/web/es/transparencia/compras-y-contrataciones-1/plan-anual-de-compras/" TargetMode="External"/><Relationship Id="rId374" Type="http://schemas.openxmlformats.org/officeDocument/2006/relationships/hyperlink" Target="http://www.omsa.gob.do/transparencia/index.php/compras-y-contrataciones-publicas/compras-menores/category/730-marzo" TargetMode="External"/><Relationship Id="rId395" Type="http://schemas.openxmlformats.org/officeDocument/2006/relationships/hyperlink" Target="http://www.omsa.gob.do/transparencia/index.php/proyectos-y-programas/descripcion-de-los-proyectos-y-programas" TargetMode="External"/><Relationship Id="rId409" Type="http://schemas.openxmlformats.org/officeDocument/2006/relationships/hyperlink" Target="http://digeig.gob.do/web/es/transparencia/finanzas/estado-de-cuenta-contable/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www.omsa.gob.do/transparencia/index.php/marco-legal-de-transparencia/decretos?download=18%3Adecreto-1523-04" TargetMode="External"/><Relationship Id="rId420" Type="http://schemas.openxmlformats.org/officeDocument/2006/relationships/hyperlink" Target="http://www.omsa.gob.do/transparencia/index.php/finanzas/ingresos-y-egres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www.omsa.gob.do/transparencia/index.php/oai/contactos-del-rai" TargetMode="External"/><Relationship Id="rId441" Type="http://schemas.openxmlformats.org/officeDocument/2006/relationships/hyperlink" Target="http://www.omsa.gob.do/transparencia/index.php/comision-de-etica-publica-cep/miembros-comite-de-etica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www.omsa.gob.do/transparencia/index.php/marco-legal-de-transparencia/decretos?download=16%3Adecreto-130-05" TargetMode="External"/><Relationship Id="rId136" Type="http://schemas.openxmlformats.org/officeDocument/2006/relationships/hyperlink" Target="http://www.omsa.gob.do/transparencia/index.php/marco-legal-de-transparencia/leyes?download=1%3Aley-126-01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digeig.gob.do/web/file/Decreto52509.pdf" TargetMode="External"/><Relationship Id="rId301" Type="http://schemas.openxmlformats.org/officeDocument/2006/relationships/hyperlink" Target="http://www.omsa.gob.do/transparencia/index.php/oai/indice-de-documentos-disponibles-para-la-entrega" TargetMode="External"/><Relationship Id="rId322" Type="http://schemas.openxmlformats.org/officeDocument/2006/relationships/hyperlink" Target="http://www.omsa.gob.do/transparencia/index.php/declaracion-jurada" TargetMode="External"/><Relationship Id="rId343" Type="http://schemas.openxmlformats.org/officeDocument/2006/relationships/hyperlink" Target="http://www.omsa.gob.do/transparencia/index.php/recursos-humanos/vacantes" TargetMode="External"/><Relationship Id="rId364" Type="http://schemas.openxmlformats.org/officeDocument/2006/relationships/hyperlink" Target="http://www.omsa.gob.do/transparencia/index.php/compras-y-contrataciones-publicas/sorteos-de-obras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www.omsa.gob.do/transparencia/index.php/marco-legal-de-transparencia/decretos?download=22%3Adecreto-524-09" TargetMode="External"/><Relationship Id="rId203" Type="http://schemas.openxmlformats.org/officeDocument/2006/relationships/hyperlink" Target="http://digeig.gob.do/web/file/mesicic3_repdom_decreto523.pdf" TargetMode="External"/><Relationship Id="rId385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www.omsa.gob.do/transparencia/index.php/marco-legal-de-transparencia/decretos?download=16%3Adecreto-130-05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410" Type="http://schemas.openxmlformats.org/officeDocument/2006/relationships/hyperlink" Target="http://www.omsa.gob.do/transparencia/index.php/finanzas/balance-general" TargetMode="External"/><Relationship Id="rId431" Type="http://schemas.openxmlformats.org/officeDocument/2006/relationships/hyperlink" Target="http://www.omsa.gob.do/transparencia/index.php/finanzas/activos-fijos" TargetMode="External"/><Relationship Id="rId452" Type="http://schemas.openxmlformats.org/officeDocument/2006/relationships/fontTable" Target="fontTable.xm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digeig.gob.do/web/file/Ley_606.pdf" TargetMode="External"/><Relationship Id="rId147" Type="http://schemas.openxmlformats.org/officeDocument/2006/relationships/hyperlink" Target="http://www.omsa.gob.do/transparencia/index.php/marco-legal-de-transparencia/decretos?download=29%3Adecreto-543-12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://www.omsa.gob.do/transparencia/index.php/plan-estrategico/informes/category/330-2018?download=1412%3Amemoria-institucional-2018" TargetMode="External"/><Relationship Id="rId333" Type="http://schemas.openxmlformats.org/officeDocument/2006/relationships/hyperlink" Target="http://digeig.gob.do/web/es/transparencia/recursos-humanos-1/jubilaciones%2C-pensiones-y-retiros/" TargetMode="External"/><Relationship Id="rId354" Type="http://schemas.openxmlformats.org/officeDocument/2006/relationships/hyperlink" Target="http://www.omsa.gob.do/transparencia/index.php/compras-y-contrataciones-publicas/plan-anual-de-compras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_52409.pdf" TargetMode="External"/><Relationship Id="rId375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6" Type="http://schemas.openxmlformats.org/officeDocument/2006/relationships/hyperlink" Target="http://www.omsa.gob.do/transparencia/index.php/proyectos-y-programas/descripcion-de-los-proyectos-y-program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omsa.gob.do/transparencia/index.php/marco-legal-de-transparencia/decretos?download=20%3Adecreto-491-07" TargetMode="External"/><Relationship Id="rId235" Type="http://schemas.openxmlformats.org/officeDocument/2006/relationships/hyperlink" Target="http://www.omsa.gob.do/transparencia/index.php/marco-legal-de-transparencia/decretos?download=18%3Adecreto-1523-04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/index.php/oai/resolucion-de-informacion-clasificada" TargetMode="External"/><Relationship Id="rId400" Type="http://schemas.openxmlformats.org/officeDocument/2006/relationships/hyperlink" Target="http://www.omsa.gob.do/transparencia/index.php/proyectos-y-programas/informes-de-seguimientos-a-los-programas-y-proyectos" TargetMode="External"/><Relationship Id="rId421" Type="http://schemas.openxmlformats.org/officeDocument/2006/relationships/hyperlink" Target="http://digeig.gob.do/web/es/transparencia/finanzas/informes-de-auditorias/" TargetMode="External"/><Relationship Id="rId442" Type="http://schemas.openxmlformats.org/officeDocument/2006/relationships/hyperlink" Target="http://www.omsa.gob.do/transparencia/index.php/comision-de-etica-publica-cep/plan-de-trabajos" TargetMode="External"/><Relationship Id="rId116" Type="http://schemas.openxmlformats.org/officeDocument/2006/relationships/hyperlink" Target="http://www.omsa.gob.do/transparencia/index.php/marco-legal-de-transparencia/decretos?download=16%3Adecreto-130-05" TargetMode="External"/><Relationship Id="rId137" Type="http://schemas.openxmlformats.org/officeDocument/2006/relationships/hyperlink" Target="http://digeig.gob.do/web/file/Decreto54312lowres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s://www.saip.gob.do/realizar-solicitud.php" TargetMode="External"/><Relationship Id="rId323" Type="http://schemas.openxmlformats.org/officeDocument/2006/relationships/hyperlink" Target="http://digeig.gob.do/web/es/transparencia/presupuesto/ejecucion-del-presupuesto/" TargetMode="External"/><Relationship Id="rId344" Type="http://schemas.openxmlformats.org/officeDocument/2006/relationships/hyperlink" Target="http://www.omsa.gob.do/transparencia/index.php/recursos-humanos/vacante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digeig.gob.do/web/file/Ley_No_498_06.pdf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digeig.gob.do/web/es/transparencia/compras-y-contrataciones-1/comparaciones-de-precios/" TargetMode="External"/><Relationship Id="rId386" Type="http://schemas.openxmlformats.org/officeDocument/2006/relationships/hyperlink" Target="http://digeig.gob.do/web/es/transparencia/proyectos-y-programas/descripcion-de-los-programas-y-proyectos/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www.omsa.gob.do/transparencia/index.php/marco-legal-de-transparencia/decretos?download=16%3Adecreto-130-05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www.omsa.gob.do/transparencia/index.php/finanzas/balance-general" TargetMode="External"/><Relationship Id="rId432" Type="http://schemas.openxmlformats.org/officeDocument/2006/relationships/hyperlink" Target="http://www.omsa.gob.do/transparencia/index.php/finanzas/activos-fijos" TargetMode="External"/><Relationship Id="rId453" Type="http://schemas.openxmlformats.org/officeDocument/2006/relationships/theme" Target="theme/theme1.xm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www.omsa.gob.do/transparencia/index.php/marco-legal-de-transparencia/leyes?download=13%3Aley-6-06" TargetMode="External"/><Relationship Id="rId313" Type="http://schemas.openxmlformats.org/officeDocument/2006/relationships/hyperlink" Target="http://www.omsa.gob.do/transparencia/index.php/plan-estrategico/informes/category/330-2018?download=1412%3Amemoria-institucional-2018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www.omsa.gob.do/transparencia/index.php/marco-legal-de-transparencia/decretos?download=21%3Adecreto-523-09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DIGEIG.pdf" TargetMode="External"/><Relationship Id="rId169" Type="http://schemas.openxmlformats.org/officeDocument/2006/relationships/hyperlink" Target="http://omsa.gob.do/transparencia/index.php/marco-legal-de-transparencia/decretos?download=25%3Adecreto-528-09" TargetMode="External"/><Relationship Id="rId334" Type="http://schemas.openxmlformats.org/officeDocument/2006/relationships/hyperlink" Target="http://digeig.gob.do/web/es/transparencia/recursos-humanos-1/jubilaciones%2C-pensiones-y-retiros/" TargetMode="External"/><Relationship Id="rId355" Type="http://schemas.openxmlformats.org/officeDocument/2006/relationships/hyperlink" Target="http://www.omsa.gob.do/transparencia/index.php/compras-y-contrataciones-publicas/plan-anual-de-compras" TargetMode="External"/><Relationship Id="rId376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397" Type="http://schemas.openxmlformats.org/officeDocument/2006/relationships/hyperlink" Target="http://www.omsa.gob.do/transparencia/index.php/proyectos-y-programas/descripcion-de-los-proyectos-y-programa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digeig.gob.do/web/file/Decreto52509.pdf" TargetMode="External"/><Relationship Id="rId215" Type="http://schemas.openxmlformats.org/officeDocument/2006/relationships/hyperlink" Target="http://www.omsa.gob.do/transparencia/index.php/marco-legal-de-transparencia/decretos?download=20%3Adecreto-491-07" TargetMode="External"/><Relationship Id="rId236" Type="http://schemas.openxmlformats.org/officeDocument/2006/relationships/hyperlink" Target="http://digeig.gob.do/web/file/DECRETO14998QUECREALASCOMISIONESDEETICAPBLICA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401" Type="http://schemas.openxmlformats.org/officeDocument/2006/relationships/hyperlink" Target="http://www.omsa.gob.do/transparencia/index.php/proyectos-y-programas/informes-de-seguimientos-a-los-programas-y-proyectos" TargetMode="External"/><Relationship Id="rId422" Type="http://schemas.openxmlformats.org/officeDocument/2006/relationships/hyperlink" Target="http://www.omsa.gob.do/transparencia/index.php/finanzas/informes-de-auditorias" TargetMode="External"/><Relationship Id="rId443" Type="http://schemas.openxmlformats.org/officeDocument/2006/relationships/hyperlink" Target="http://www.omsa.gob.do/transparencia/index.php/comision-de-etica-publica-cep/plan-de-trabajos" TargetMode="External"/><Relationship Id="rId303" Type="http://schemas.openxmlformats.org/officeDocument/2006/relationships/hyperlink" Target="http://digeig.gob.do/web/es/transparencia/plan-estrategico-de-la-institucion/planificacion-estrategica-1/" TargetMode="External"/><Relationship Id="rId42" Type="http://schemas.openxmlformats.org/officeDocument/2006/relationships/hyperlink" Target="http://digeig.gob.do/web/file/LeyNo_4108sobrelaFuncionPublica.pdf" TargetMode="External"/><Relationship Id="rId84" Type="http://schemas.openxmlformats.org/officeDocument/2006/relationships/hyperlink" Target="http://www.omsa.gob.do/transparencia/index.php/marco-legal-de-transparencia/leyes?download=2%3Aley-498-06" TargetMode="External"/><Relationship Id="rId138" Type="http://schemas.openxmlformats.org/officeDocument/2006/relationships/hyperlink" Target="http://digeig.gob.do/web/file/Decreto54312lowres.pdf" TargetMode="External"/><Relationship Id="rId345" Type="http://schemas.openxmlformats.org/officeDocument/2006/relationships/hyperlink" Target="http://digeig.gob.do/web/es/transparencia/beneficiarios-de-programas-asistenciales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digeig.gob.do/web/file/mesicic3_repdom_decreto523.pdf" TargetMode="External"/><Relationship Id="rId247" Type="http://schemas.openxmlformats.org/officeDocument/2006/relationships/hyperlink" Target="http://digeig.gob.do/web/file/ReglamentoNo_0604AplicacindelaLeyNo_1004.pdf" TargetMode="External"/><Relationship Id="rId412" Type="http://schemas.openxmlformats.org/officeDocument/2006/relationships/hyperlink" Target="http://www.omsa.gob.do/transparencia/index.php/finanzas/balance-general" TargetMode="External"/><Relationship Id="rId107" Type="http://schemas.openxmlformats.org/officeDocument/2006/relationships/hyperlink" Target="http://digeig.gob.do/web/file/Ley20004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deArchivos481_08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www.omsa.gob.do/transparencia" TargetMode="External"/><Relationship Id="rId356" Type="http://schemas.openxmlformats.org/officeDocument/2006/relationships/hyperlink" Target="http://digeig.gob.do/web/es/transparencia/compras-y-contrataciones-1/licitaciones-publicas/" TargetMode="External"/><Relationship Id="rId398" Type="http://schemas.openxmlformats.org/officeDocument/2006/relationships/hyperlink" Target="http://www.omsa.gob.do/transparencia/index.php/proyectos-y-programas/descripcion-de-los-proyectos-y-programas" TargetMode="Externa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216" Type="http://schemas.openxmlformats.org/officeDocument/2006/relationships/hyperlink" Target="http://digeig.gob.do/web/file/Decreto130051.pdf" TargetMode="External"/><Relationship Id="rId423" Type="http://schemas.openxmlformats.org/officeDocument/2006/relationships/hyperlink" Target="http://www.omsa.gob.do/transparencia/index.php/finanzas/informes-de-auditorias" TargetMode="External"/><Relationship Id="rId258" Type="http://schemas.openxmlformats.org/officeDocument/2006/relationships/hyperlink" Target="http://www.omsa.gob.do/transparencia/index.php/derechos-de-los-ciudadanos" TargetMode="External"/><Relationship Id="rId22" Type="http://schemas.openxmlformats.org/officeDocument/2006/relationships/hyperlink" Target="http://omsa.gob.do/transparencia/index.php/marco-legal/baselegal-m?download=32%3Adecreto-448-97-crea-omsa" TargetMode="External"/><Relationship Id="rId64" Type="http://schemas.openxmlformats.org/officeDocument/2006/relationships/hyperlink" Target="http://www.omsa.gob.do/transparencia/index.php/marco-legal-de-transparencia/leyes?download=8%3Aley-13-07" TargetMode="External"/><Relationship Id="rId118" Type="http://schemas.openxmlformats.org/officeDocument/2006/relationships/hyperlink" Target="http://digeig.gob.do/web/file/Ley_42306.pdf" TargetMode="External"/><Relationship Id="rId325" Type="http://schemas.openxmlformats.org/officeDocument/2006/relationships/hyperlink" Target="http://digeig.gob.do/web/es/transparencia/presupuesto/ejecucion-del-presupuesto/" TargetMode="External"/><Relationship Id="rId367" Type="http://schemas.openxmlformats.org/officeDocument/2006/relationships/hyperlink" Target="http://www.omsa.gob.do/transparencia/index.php/compras-y-contrataciones-publicas/comparaciones-de-precios" TargetMode="External"/><Relationship Id="rId171" Type="http://schemas.openxmlformats.org/officeDocument/2006/relationships/hyperlink" Target="http://digeig.gob.do/web/file/Decreto52709.pdf" TargetMode="External"/><Relationship Id="rId227" Type="http://schemas.openxmlformats.org/officeDocument/2006/relationships/hyperlink" Target="http://digeig.gob.do/web/file/D1523_04.pdf" TargetMode="External"/><Relationship Id="rId269" Type="http://schemas.openxmlformats.org/officeDocument/2006/relationships/hyperlink" Target="http://www.omsa.gob.do/transparencia/index.php/oai/manual-de-organizacion-de-la-oai" TargetMode="External"/><Relationship Id="rId434" Type="http://schemas.openxmlformats.org/officeDocument/2006/relationships/hyperlink" Target="http://www.omsa.gob.do/transparencia/index.php/finanzas/activos-fijos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29" Type="http://schemas.openxmlformats.org/officeDocument/2006/relationships/hyperlink" Target="http://digeig.gob.do/web/file/Ley_12601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36" Type="http://schemas.openxmlformats.org/officeDocument/2006/relationships/hyperlink" Target="http://www.omsa.gob.do/transparencia/index.php/recursos-humanos/jubilaciones-pensiones-y-retiros" TargetMode="External"/><Relationship Id="rId75" Type="http://schemas.openxmlformats.org/officeDocument/2006/relationships/hyperlink" Target="http://digeig.gob.do/web/file/ley507_rd.pdf" TargetMode="External"/><Relationship Id="rId140" Type="http://schemas.openxmlformats.org/officeDocument/2006/relationships/hyperlink" Target="http://digeig.gob.do/web/file/Decreto54312lowres.pdf" TargetMode="External"/><Relationship Id="rId182" Type="http://schemas.openxmlformats.org/officeDocument/2006/relationships/hyperlink" Target="http://digeig.gob.do/web/file/Decreto52509.pdf" TargetMode="External"/><Relationship Id="rId378" Type="http://schemas.openxmlformats.org/officeDocument/2006/relationships/hyperlink" Target="http://www.omsa.gob.do/transparencia/index.php/compras-y-contrataciones-publicas/casos-de-seguridad-y-emergencia-nacional" TargetMode="External"/><Relationship Id="rId403" Type="http://schemas.openxmlformats.org/officeDocument/2006/relationships/hyperlink" Target="http://www.omsa.gob.do/transparencia/index.php/proyectos-y-programas/calendario-de-ejecucion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10216</Words>
  <Characters>56192</Characters>
  <Application>Microsoft Office Word</Application>
  <DocSecurity>0</DocSecurity>
  <Lines>468</Lines>
  <Paragraphs>132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dcterms:created xsi:type="dcterms:W3CDTF">2023-02-02T13:59:00Z</dcterms:created>
  <dcterms:modified xsi:type="dcterms:W3CDTF">2023-02-02T13:59:00Z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