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621262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Comparaciones de Precios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621262">
        <w:rPr>
          <w:sz w:val="28"/>
          <w:szCs w:val="28"/>
        </w:rPr>
        <w:t>Comparaciones de Precios</w:t>
      </w:r>
      <w:r w:rsidR="00302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en </w:t>
      </w:r>
      <w:r w:rsidR="00592DF0">
        <w:rPr>
          <w:sz w:val="28"/>
          <w:szCs w:val="28"/>
        </w:rPr>
        <w:t xml:space="preserve"> el M</w:t>
      </w:r>
      <w:r w:rsidR="00EE3F09">
        <w:rPr>
          <w:sz w:val="28"/>
          <w:szCs w:val="28"/>
        </w:rPr>
        <w:t xml:space="preserve">es de </w:t>
      </w:r>
      <w:r w:rsidR="00904FC7">
        <w:rPr>
          <w:sz w:val="28"/>
          <w:szCs w:val="28"/>
        </w:rPr>
        <w:t>Enero</w:t>
      </w:r>
      <w:r w:rsidR="00FA1D87">
        <w:rPr>
          <w:sz w:val="28"/>
          <w:szCs w:val="28"/>
        </w:rPr>
        <w:t>-2018</w:t>
      </w:r>
      <w:r w:rsidR="00302B92">
        <w:rPr>
          <w:sz w:val="28"/>
          <w:szCs w:val="28"/>
        </w:rPr>
        <w:t>.</w:t>
      </w:r>
      <w:bookmarkStart w:id="0" w:name="_GoBack"/>
      <w:bookmarkEnd w:id="0"/>
      <w:r w:rsidR="00302B92">
        <w:rPr>
          <w:sz w:val="28"/>
          <w:szCs w:val="28"/>
        </w:rPr>
        <w:t xml:space="preserve"> </w:t>
      </w:r>
      <w:r w:rsidRPr="0035657D">
        <w:rPr>
          <w:sz w:val="28"/>
          <w:szCs w:val="28"/>
        </w:rPr>
        <w:t>Para más información contáctenos:</w:t>
      </w:r>
      <w:r w:rsidR="00302B92">
        <w:rPr>
          <w:sz w:val="28"/>
          <w:szCs w:val="28"/>
        </w:rPr>
        <w:t>.</w:t>
      </w:r>
    </w:p>
    <w:p w:rsidR="00302B92" w:rsidRDefault="00302B92" w:rsidP="00740D78">
      <w:pPr>
        <w:spacing w:after="0" w:line="240" w:lineRule="auto"/>
        <w:rPr>
          <w:b/>
          <w:sz w:val="32"/>
          <w:szCs w:val="32"/>
        </w:rPr>
      </w:pPr>
    </w:p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4C78A7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Sr. Miguel </w:t>
      </w:r>
      <w:r w:rsidR="00E3763F">
        <w:rPr>
          <w:b/>
          <w:sz w:val="24"/>
          <w:szCs w:val="24"/>
        </w:rPr>
        <w:t>Gómez</w:t>
      </w:r>
    </w:p>
    <w:p w:rsidR="00740D78" w:rsidRPr="0035657D" w:rsidRDefault="004C78A7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Enc. Dpto.De Compras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E3763F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D78"/>
    <w:rsid w:val="00096EB7"/>
    <w:rsid w:val="001259D2"/>
    <w:rsid w:val="00130217"/>
    <w:rsid w:val="00167969"/>
    <w:rsid w:val="001C1B92"/>
    <w:rsid w:val="001D759D"/>
    <w:rsid w:val="00291836"/>
    <w:rsid w:val="002E73D7"/>
    <w:rsid w:val="00302B92"/>
    <w:rsid w:val="00353EF2"/>
    <w:rsid w:val="003A7DAD"/>
    <w:rsid w:val="004C78A7"/>
    <w:rsid w:val="00592DF0"/>
    <w:rsid w:val="00600760"/>
    <w:rsid w:val="00621262"/>
    <w:rsid w:val="0067239E"/>
    <w:rsid w:val="006A4640"/>
    <w:rsid w:val="006F5BC2"/>
    <w:rsid w:val="00707DAD"/>
    <w:rsid w:val="00740D78"/>
    <w:rsid w:val="00754A35"/>
    <w:rsid w:val="00904FC7"/>
    <w:rsid w:val="009208BF"/>
    <w:rsid w:val="009A10AC"/>
    <w:rsid w:val="009F6E12"/>
    <w:rsid w:val="00A86E29"/>
    <w:rsid w:val="00AF2D4E"/>
    <w:rsid w:val="00C11439"/>
    <w:rsid w:val="00C8165C"/>
    <w:rsid w:val="00CB7425"/>
    <w:rsid w:val="00E3763F"/>
    <w:rsid w:val="00EC6E43"/>
    <w:rsid w:val="00EE3F09"/>
    <w:rsid w:val="00F13A33"/>
    <w:rsid w:val="00F33786"/>
    <w:rsid w:val="00FA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j.sanchez</cp:lastModifiedBy>
  <cp:revision>3</cp:revision>
  <dcterms:created xsi:type="dcterms:W3CDTF">2018-03-06T16:56:00Z</dcterms:created>
  <dcterms:modified xsi:type="dcterms:W3CDTF">2018-05-11T16:00:00Z</dcterms:modified>
</cp:coreProperties>
</file>